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63AF3" w14:textId="77777777" w:rsidR="000E36BF" w:rsidRPr="00C354D9" w:rsidRDefault="000E36BF" w:rsidP="000E36BF">
      <w:pPr>
        <w:jc w:val="center"/>
        <w:rPr>
          <w:rFonts w:asciiTheme="minorHAnsi" w:hAnsiTheme="minorHAnsi"/>
          <w:b/>
          <w:sz w:val="24"/>
          <w:szCs w:val="24"/>
        </w:rPr>
      </w:pPr>
    </w:p>
    <w:p w14:paraId="46B04B8D" w14:textId="13FC4A0E" w:rsidR="000E36BF" w:rsidRPr="008F042D" w:rsidRDefault="00C354D9" w:rsidP="000E36BF">
      <w:pPr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spellStart"/>
      <w:r w:rsidRPr="008F042D">
        <w:rPr>
          <w:rFonts w:asciiTheme="minorHAnsi" w:hAnsiTheme="minorHAnsi" w:cstheme="minorHAnsi"/>
          <w:b/>
          <w:sz w:val="24"/>
          <w:szCs w:val="24"/>
        </w:rPr>
        <w:t>PrepGuide</w:t>
      </w:r>
      <w:proofErr w:type="spellEnd"/>
      <w:r w:rsidR="004D0197" w:rsidRPr="008F042D">
        <w:rPr>
          <w:rFonts w:asciiTheme="minorHAnsi" w:hAnsiTheme="minorHAnsi" w:cstheme="minorHAnsi"/>
          <w:b/>
          <w:sz w:val="24"/>
          <w:szCs w:val="24"/>
        </w:rPr>
        <w:t>/IT</w:t>
      </w:r>
      <w:r w:rsidRPr="008F042D">
        <w:rPr>
          <w:rFonts w:asciiTheme="minorHAnsi" w:hAnsiTheme="minorHAnsi" w:cstheme="minorHAnsi"/>
          <w:b/>
          <w:sz w:val="24"/>
          <w:szCs w:val="24"/>
        </w:rPr>
        <w:t>-</w:t>
      </w:r>
      <w:r w:rsidR="005F65AD" w:rsidRPr="008F042D">
        <w:rPr>
          <w:rFonts w:asciiTheme="minorHAnsi" w:hAnsiTheme="minorHAnsi" w:cstheme="minorHAnsi"/>
          <w:b/>
          <w:sz w:val="24"/>
          <w:szCs w:val="24"/>
        </w:rPr>
        <w:t>8</w:t>
      </w:r>
    </w:p>
    <w:p w14:paraId="521FEC0D" w14:textId="439E09CB" w:rsidR="004D0197" w:rsidRPr="008F042D" w:rsidRDefault="004D0197" w:rsidP="004D019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 xml:space="preserve">Based on Heath, </w:t>
      </w:r>
      <w:proofErr w:type="spellStart"/>
      <w:r w:rsidRPr="008F042D">
        <w:rPr>
          <w:rFonts w:asciiTheme="minorHAnsi" w:hAnsiTheme="minorHAnsi" w:cstheme="minorHAnsi"/>
          <w:sz w:val="24"/>
          <w:szCs w:val="24"/>
        </w:rPr>
        <w:t>Ch</w:t>
      </w:r>
      <w:r w:rsidR="005F65AD" w:rsidRPr="008F042D">
        <w:rPr>
          <w:rFonts w:asciiTheme="minorHAnsi" w:hAnsiTheme="minorHAnsi" w:cstheme="minorHAnsi"/>
          <w:sz w:val="24"/>
          <w:szCs w:val="24"/>
        </w:rPr>
        <w:t>s</w:t>
      </w:r>
      <w:proofErr w:type="spellEnd"/>
      <w:r w:rsidR="005F65AD" w:rsidRPr="008F042D">
        <w:rPr>
          <w:rFonts w:asciiTheme="minorHAnsi" w:hAnsiTheme="minorHAnsi" w:cstheme="minorHAnsi"/>
          <w:sz w:val="24"/>
          <w:szCs w:val="24"/>
        </w:rPr>
        <w:t>. 5 &amp; 7</w:t>
      </w:r>
      <w:r w:rsidR="00166D74" w:rsidRPr="008F042D">
        <w:rPr>
          <w:rFonts w:asciiTheme="minorHAnsi" w:hAnsiTheme="minorHAnsi" w:cstheme="minorHAnsi"/>
          <w:sz w:val="24"/>
          <w:szCs w:val="24"/>
        </w:rPr>
        <w:t xml:space="preserve"> (</w:t>
      </w:r>
      <w:r w:rsidR="005F65AD" w:rsidRPr="008F042D">
        <w:rPr>
          <w:rFonts w:asciiTheme="minorHAnsi" w:hAnsiTheme="minorHAnsi" w:cstheme="minorHAnsi"/>
          <w:sz w:val="24"/>
          <w:szCs w:val="24"/>
        </w:rPr>
        <w:t>Observational Designs &amp; Surveys</w:t>
      </w:r>
      <w:r w:rsidR="00166D74" w:rsidRPr="008F042D">
        <w:rPr>
          <w:rFonts w:asciiTheme="minorHAnsi" w:hAnsiTheme="minorHAnsi" w:cstheme="minorHAnsi"/>
          <w:sz w:val="24"/>
          <w:szCs w:val="24"/>
        </w:rPr>
        <w:t>)</w:t>
      </w:r>
    </w:p>
    <w:p w14:paraId="2DAF9932" w14:textId="77777777" w:rsidR="004D0197" w:rsidRPr="008F042D" w:rsidRDefault="004D0197" w:rsidP="004D0197">
      <w:pPr>
        <w:rPr>
          <w:rFonts w:asciiTheme="minorHAnsi" w:hAnsiTheme="minorHAnsi" w:cstheme="minorHAnsi"/>
          <w:b/>
          <w:sz w:val="24"/>
          <w:szCs w:val="24"/>
        </w:rPr>
      </w:pPr>
      <w:r w:rsidRPr="008F042D">
        <w:rPr>
          <w:rFonts w:asciiTheme="minorHAnsi" w:hAnsiTheme="minorHAnsi" w:cstheme="minorHAnsi"/>
          <w:b/>
          <w:sz w:val="24"/>
          <w:szCs w:val="24"/>
        </w:rPr>
        <w:tab/>
      </w:r>
      <w:r w:rsidRPr="008F042D">
        <w:rPr>
          <w:rFonts w:asciiTheme="minorHAnsi" w:hAnsiTheme="minorHAnsi" w:cstheme="minorHAnsi"/>
          <w:b/>
          <w:sz w:val="24"/>
          <w:szCs w:val="24"/>
        </w:rPr>
        <w:tab/>
      </w:r>
    </w:p>
    <w:p w14:paraId="4494F146" w14:textId="77777777" w:rsidR="004D0197" w:rsidRPr="008F042D" w:rsidRDefault="004D0197" w:rsidP="004D01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eastAsia="MS Gothic" w:hAnsiTheme="minorHAnsi" w:cstheme="minorHAnsi"/>
          <w:kern w:val="1"/>
          <w:sz w:val="24"/>
          <w:szCs w:val="24"/>
        </w:rPr>
      </w:pPr>
      <w:r w:rsidRPr="008F042D">
        <w:rPr>
          <w:rFonts w:asciiTheme="minorHAnsi" w:eastAsia="MS Gothic" w:hAnsiTheme="minorHAnsi" w:cstheme="minorHAnsi"/>
          <w:b/>
          <w:kern w:val="1"/>
          <w:sz w:val="24"/>
          <w:szCs w:val="24"/>
          <w:highlight w:val="yellow"/>
        </w:rPr>
        <w:t>NAME:</w:t>
      </w:r>
      <w:r w:rsidRPr="008F042D">
        <w:rPr>
          <w:rFonts w:asciiTheme="minorHAnsi" w:eastAsia="MS Gothic" w:hAnsiTheme="minorHAnsi" w:cstheme="minorHAnsi"/>
          <w:kern w:val="1"/>
          <w:sz w:val="24"/>
          <w:szCs w:val="24"/>
        </w:rPr>
        <w:tab/>
      </w:r>
      <w:r w:rsidRPr="008F042D">
        <w:rPr>
          <w:rFonts w:asciiTheme="minorHAnsi" w:eastAsia="MS Gothic" w:hAnsiTheme="minorHAnsi" w:cstheme="minorHAnsi"/>
          <w:kern w:val="1"/>
          <w:sz w:val="24"/>
          <w:szCs w:val="24"/>
        </w:rPr>
        <w:tab/>
      </w:r>
      <w:r w:rsidRPr="008F042D">
        <w:rPr>
          <w:rFonts w:asciiTheme="minorHAnsi" w:eastAsia="MS Gothic" w:hAnsiTheme="minorHAnsi" w:cstheme="minorHAnsi"/>
          <w:kern w:val="1"/>
          <w:sz w:val="24"/>
          <w:szCs w:val="24"/>
        </w:rPr>
        <w:tab/>
      </w:r>
      <w:r w:rsidRPr="008F042D">
        <w:rPr>
          <w:rFonts w:asciiTheme="minorHAnsi" w:eastAsia="MS Gothic" w:hAnsiTheme="minorHAnsi" w:cstheme="minorHAnsi"/>
          <w:kern w:val="1"/>
          <w:sz w:val="24"/>
          <w:szCs w:val="24"/>
        </w:rPr>
        <w:tab/>
      </w:r>
      <w:r w:rsidRPr="008F042D">
        <w:rPr>
          <w:rFonts w:asciiTheme="minorHAnsi" w:eastAsia="MS Gothic" w:hAnsiTheme="minorHAnsi" w:cstheme="minorHAnsi"/>
          <w:kern w:val="1"/>
          <w:sz w:val="24"/>
          <w:szCs w:val="24"/>
        </w:rPr>
        <w:tab/>
      </w:r>
      <w:r w:rsidRPr="008F042D">
        <w:rPr>
          <w:rFonts w:asciiTheme="minorHAnsi" w:eastAsia="MS Gothic" w:hAnsiTheme="minorHAnsi" w:cstheme="minorHAnsi"/>
          <w:kern w:val="1"/>
          <w:sz w:val="24"/>
          <w:szCs w:val="24"/>
        </w:rPr>
        <w:tab/>
      </w:r>
      <w:r w:rsidRPr="008F042D">
        <w:rPr>
          <w:rFonts w:asciiTheme="minorHAnsi" w:eastAsia="MS Gothic" w:hAnsiTheme="minorHAnsi" w:cstheme="minorHAnsi"/>
          <w:kern w:val="1"/>
          <w:sz w:val="24"/>
          <w:szCs w:val="24"/>
        </w:rPr>
        <w:tab/>
      </w:r>
    </w:p>
    <w:p w14:paraId="20F8E9AA" w14:textId="77777777" w:rsidR="004D0197" w:rsidRPr="008F042D" w:rsidRDefault="004D0197" w:rsidP="004D01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 w:cstheme="minorHAnsi"/>
          <w:b/>
          <w:sz w:val="24"/>
          <w:szCs w:val="24"/>
        </w:rPr>
      </w:pPr>
    </w:p>
    <w:p w14:paraId="3BB5278C" w14:textId="1C8A32E3" w:rsidR="004D0197" w:rsidRPr="008F042D" w:rsidRDefault="004D0197" w:rsidP="004D0197">
      <w:pPr>
        <w:widowControl w:val="0"/>
        <w:tabs>
          <w:tab w:val="left" w:pos="720"/>
        </w:tabs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b/>
          <w:sz w:val="24"/>
          <w:szCs w:val="24"/>
        </w:rPr>
        <w:t>Directions:</w:t>
      </w:r>
      <w:r w:rsidRPr="008F042D">
        <w:rPr>
          <w:rFonts w:asciiTheme="minorHAnsi" w:hAnsiTheme="minorHAnsi" w:cstheme="minorHAnsi"/>
          <w:sz w:val="24"/>
          <w:szCs w:val="24"/>
        </w:rPr>
        <w:t xml:space="preserve"> </w:t>
      </w:r>
      <w:r w:rsidR="005F65AD" w:rsidRPr="008F042D">
        <w:rPr>
          <w:rFonts w:asciiTheme="minorHAnsi" w:hAnsiTheme="minorHAnsi" w:cstheme="minorHAnsi"/>
          <w:sz w:val="24"/>
          <w:szCs w:val="24"/>
        </w:rPr>
        <w:t xml:space="preserve">Feel free to work on this one with a classmate or to and turn in just one copy for everyone. Make sure everyone who contributed equally is credited by including names on the document. </w:t>
      </w:r>
    </w:p>
    <w:p w14:paraId="25D03D89" w14:textId="19460EA1" w:rsidR="00C354D9" w:rsidRPr="008F042D" w:rsidRDefault="00C354D9" w:rsidP="00C354D9">
      <w:pPr>
        <w:rPr>
          <w:rFonts w:asciiTheme="minorHAnsi" w:hAnsiTheme="minorHAnsi" w:cstheme="minorHAnsi"/>
          <w:sz w:val="24"/>
          <w:szCs w:val="24"/>
        </w:rPr>
      </w:pPr>
    </w:p>
    <w:p w14:paraId="566AAF2D" w14:textId="36178FD5" w:rsidR="005F65AD" w:rsidRPr="008F042D" w:rsidRDefault="004D0197" w:rsidP="005F65AD">
      <w:pPr>
        <w:rPr>
          <w:rFonts w:asciiTheme="minorHAnsi" w:hAnsiTheme="minorHAnsi" w:cstheme="minorHAnsi"/>
          <w:b/>
          <w:sz w:val="24"/>
          <w:szCs w:val="24"/>
        </w:rPr>
      </w:pPr>
      <w:r w:rsidRPr="008F042D">
        <w:rPr>
          <w:rFonts w:asciiTheme="minorHAnsi" w:hAnsiTheme="minorHAnsi" w:cstheme="minorHAnsi"/>
          <w:b/>
          <w:sz w:val="24"/>
          <w:szCs w:val="24"/>
        </w:rPr>
        <w:t>1</w:t>
      </w:r>
      <w:r w:rsidR="005F65AD" w:rsidRPr="008F042D">
        <w:rPr>
          <w:rFonts w:asciiTheme="minorHAnsi" w:hAnsiTheme="minorHAnsi" w:cstheme="minorHAnsi"/>
          <w:b/>
          <w:sz w:val="24"/>
          <w:szCs w:val="24"/>
        </w:rPr>
        <w:t>. For the survey below, indicate any problems you see and how you could correct them.</w:t>
      </w:r>
    </w:p>
    <w:p w14:paraId="40F5A9FB" w14:textId="2B86E697" w:rsidR="005F65AD" w:rsidRPr="008F042D" w:rsidRDefault="005F65AD" w:rsidP="005F65AD">
      <w:pPr>
        <w:rPr>
          <w:rFonts w:asciiTheme="minorHAnsi" w:hAnsiTheme="minorHAnsi" w:cstheme="minorHAnsi"/>
          <w:b/>
          <w:sz w:val="24"/>
          <w:szCs w:val="24"/>
        </w:rPr>
      </w:pPr>
    </w:p>
    <w:p w14:paraId="7148F19D" w14:textId="166A0E2C" w:rsidR="005F65AD" w:rsidRPr="008F042D" w:rsidRDefault="005F65AD" w:rsidP="005F65AD">
      <w:pPr>
        <w:rPr>
          <w:rFonts w:asciiTheme="minorHAnsi" w:hAnsiTheme="minorHAnsi" w:cstheme="minorHAnsi"/>
          <w:b/>
          <w:sz w:val="24"/>
          <w:szCs w:val="24"/>
        </w:rPr>
      </w:pPr>
    </w:p>
    <w:p w14:paraId="2650B85E" w14:textId="77777777" w:rsidR="005F65AD" w:rsidRPr="008F042D" w:rsidRDefault="005F65AD" w:rsidP="005F65AD">
      <w:pPr>
        <w:pStyle w:val="SURLIST"/>
        <w:jc w:val="center"/>
        <w:rPr>
          <w:rFonts w:asciiTheme="minorHAnsi" w:hAnsiTheme="minorHAnsi" w:cstheme="minorHAnsi"/>
          <w:sz w:val="24"/>
          <w:szCs w:val="24"/>
        </w:rPr>
      </w:pPr>
      <w:r w:rsidRPr="008F042D">
        <w:rPr>
          <w:rStyle w:val="B1"/>
          <w:rFonts w:asciiTheme="minorHAnsi" w:hAnsiTheme="minorHAnsi" w:cstheme="minorHAnsi"/>
          <w:sz w:val="24"/>
          <w:szCs w:val="24"/>
        </w:rPr>
        <w:t>Survey of How AMAZING, INCREDIBLE, and FANTASTIC Professor Pitts’ Class Is</w:t>
      </w:r>
    </w:p>
    <w:p w14:paraId="66ED9AC1" w14:textId="1FF0A7A1" w:rsidR="005F65AD" w:rsidRPr="008F042D" w:rsidRDefault="005F65AD" w:rsidP="005F65AD">
      <w:pPr>
        <w:pStyle w:val="SURLIST"/>
        <w:spacing w:before="240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Name</w:t>
      </w:r>
      <w:r w:rsidR="00654383" w:rsidRPr="008F042D">
        <w:rPr>
          <w:rFonts w:asciiTheme="minorHAnsi" w:hAnsiTheme="minorHAnsi" w:cstheme="minorHAnsi"/>
          <w:sz w:val="24"/>
          <w:szCs w:val="24"/>
        </w:rPr>
        <w:t>(s)</w:t>
      </w:r>
      <w:r w:rsidRPr="008F042D">
        <w:rPr>
          <w:rFonts w:asciiTheme="minorHAnsi" w:hAnsiTheme="minorHAnsi" w:cstheme="minorHAnsi"/>
          <w:sz w:val="24"/>
          <w:szCs w:val="24"/>
        </w:rPr>
        <w:t xml:space="preserve">: </w:t>
      </w:r>
      <w:r w:rsidRPr="008F042D">
        <w:rPr>
          <w:rStyle w:val="emdash"/>
          <w:rFonts w:asciiTheme="minorHAnsi" w:hAnsiTheme="minorHAnsi" w:cstheme="minorHAnsi"/>
          <w:spacing w:val="-19"/>
          <w:sz w:val="24"/>
          <w:szCs w:val="24"/>
        </w:rPr>
        <w:t>_________________________</w:t>
      </w:r>
    </w:p>
    <w:p w14:paraId="174A99FC" w14:textId="77777777" w:rsidR="005F65AD" w:rsidRPr="008F042D" w:rsidRDefault="005F65AD" w:rsidP="005F65AD">
      <w:pPr>
        <w:pStyle w:val="SURLIST"/>
        <w:spacing w:before="24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 xml:space="preserve">Where I can find you outside of class if I don’t like your evaluation of me: </w:t>
      </w:r>
      <w:r w:rsidRPr="008F042D">
        <w:rPr>
          <w:rStyle w:val="emdash"/>
          <w:rFonts w:asciiTheme="minorHAnsi" w:hAnsiTheme="minorHAnsi" w:cstheme="minorHAnsi"/>
          <w:spacing w:val="-20"/>
          <w:sz w:val="24"/>
          <w:szCs w:val="24"/>
        </w:rPr>
        <w:t>________________</w:t>
      </w:r>
    </w:p>
    <w:p w14:paraId="0029361C" w14:textId="77777777" w:rsidR="005F65AD" w:rsidRPr="008F042D" w:rsidRDefault="005F65AD" w:rsidP="005F65AD">
      <w:pPr>
        <w:pStyle w:val="SURLIST1"/>
        <w:spacing w:before="0"/>
        <w:jc w:val="left"/>
        <w:rPr>
          <w:rStyle w:val="B1"/>
          <w:rFonts w:asciiTheme="minorHAnsi" w:hAnsiTheme="minorHAnsi" w:cstheme="minorHAnsi"/>
          <w:sz w:val="24"/>
          <w:szCs w:val="24"/>
        </w:rPr>
      </w:pPr>
    </w:p>
    <w:p w14:paraId="4B1E365B" w14:textId="77777777" w:rsidR="005F65AD" w:rsidRPr="008F042D" w:rsidRDefault="005F65AD" w:rsidP="005F65AD">
      <w:pPr>
        <w:pStyle w:val="SURLIST"/>
        <w:spacing w:before="120"/>
        <w:jc w:val="left"/>
        <w:rPr>
          <w:rFonts w:asciiTheme="minorHAnsi" w:hAnsiTheme="minorHAnsi" w:cstheme="minorHAnsi"/>
          <w:spacing w:val="-2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 xml:space="preserve">1. </w:t>
      </w:r>
      <w:r w:rsidRPr="008F042D">
        <w:rPr>
          <w:rFonts w:asciiTheme="minorHAnsi" w:hAnsiTheme="minorHAnsi" w:cstheme="minorHAnsi"/>
          <w:spacing w:val="-2"/>
          <w:sz w:val="24"/>
          <w:szCs w:val="24"/>
        </w:rPr>
        <w:t>A few classes ago when you were working that stat issue, did you think that Professor Pitts did a good job explaining moderated mediation with multiple moderators with bias-corrected confidence intervals based on bootstrap coefficients from a constrained nonlinear regression module?</w:t>
      </w:r>
    </w:p>
    <w:p w14:paraId="611816DA" w14:textId="77777777" w:rsidR="005F65AD" w:rsidRPr="008F042D" w:rsidRDefault="005F65AD" w:rsidP="005F65AD">
      <w:pPr>
        <w:pStyle w:val="SURLIST"/>
        <w:spacing w:before="6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a. Absolutely!</w:t>
      </w:r>
      <w:r w:rsidRPr="008F042D">
        <w:rPr>
          <w:rFonts w:asciiTheme="minorHAnsi" w:hAnsiTheme="minorHAnsi" w:cstheme="minorHAnsi"/>
          <w:sz w:val="24"/>
          <w:szCs w:val="24"/>
        </w:rPr>
        <w:tab/>
      </w:r>
      <w:r w:rsidRPr="008F042D">
        <w:rPr>
          <w:rFonts w:asciiTheme="minorHAnsi" w:hAnsiTheme="minorHAnsi" w:cstheme="minorHAnsi"/>
          <w:sz w:val="24"/>
          <w:szCs w:val="24"/>
        </w:rPr>
        <w:tab/>
      </w:r>
    </w:p>
    <w:p w14:paraId="74318235" w14:textId="77777777" w:rsidR="005F65AD" w:rsidRPr="008F042D" w:rsidRDefault="005F65AD" w:rsidP="005F65AD">
      <w:pPr>
        <w:pStyle w:val="SURLIST"/>
        <w:spacing w:before="6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b. Completely</w:t>
      </w:r>
    </w:p>
    <w:p w14:paraId="2A5D235E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c. Very much yes</w:t>
      </w:r>
    </w:p>
    <w:p w14:paraId="52228738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d. Yes</w:t>
      </w:r>
    </w:p>
    <w:p w14:paraId="11AA406B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e. Mostly yes</w:t>
      </w:r>
    </w:p>
    <w:p w14:paraId="0B725092" w14:textId="77777777" w:rsidR="005F65AD" w:rsidRPr="008F042D" w:rsidRDefault="005F65AD" w:rsidP="005F65AD">
      <w:pPr>
        <w:pStyle w:val="SURLIST1"/>
        <w:spacing w:before="0"/>
        <w:jc w:val="left"/>
        <w:rPr>
          <w:rStyle w:val="B1"/>
          <w:rFonts w:asciiTheme="minorHAnsi" w:hAnsiTheme="minorHAnsi" w:cstheme="minorHAnsi"/>
          <w:sz w:val="24"/>
          <w:szCs w:val="24"/>
        </w:rPr>
      </w:pPr>
    </w:p>
    <w:p w14:paraId="2DA988E6" w14:textId="77777777" w:rsidR="005F65AD" w:rsidRPr="008F042D" w:rsidRDefault="005F65AD" w:rsidP="005F65AD">
      <w:pPr>
        <w:pStyle w:val="SURLIST"/>
        <w:spacing w:before="12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2. Is this your favorite class and do you have two legs?</w:t>
      </w:r>
    </w:p>
    <w:p w14:paraId="5BF5A576" w14:textId="77777777" w:rsidR="005F65AD" w:rsidRPr="008F042D" w:rsidRDefault="005F65AD" w:rsidP="005F65AD">
      <w:pPr>
        <w:pStyle w:val="SURLIST"/>
        <w:spacing w:before="6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a. Yes</w:t>
      </w:r>
    </w:p>
    <w:p w14:paraId="79D98BC3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b. No</w:t>
      </w:r>
    </w:p>
    <w:p w14:paraId="29D3A743" w14:textId="77777777" w:rsidR="005F65AD" w:rsidRPr="008F042D" w:rsidRDefault="005F65AD" w:rsidP="005F65AD">
      <w:pPr>
        <w:pStyle w:val="SURLIST1"/>
        <w:spacing w:before="0"/>
        <w:jc w:val="left"/>
        <w:rPr>
          <w:rStyle w:val="B1"/>
          <w:rFonts w:asciiTheme="minorHAnsi" w:hAnsiTheme="minorHAnsi" w:cstheme="minorHAnsi"/>
          <w:sz w:val="24"/>
          <w:szCs w:val="24"/>
        </w:rPr>
      </w:pPr>
    </w:p>
    <w:p w14:paraId="058B64E0" w14:textId="77777777" w:rsidR="005F65AD" w:rsidRPr="008F042D" w:rsidRDefault="005F65AD" w:rsidP="005F65AD">
      <w:pPr>
        <w:pStyle w:val="SURLIST"/>
        <w:spacing w:before="12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3. Do you favor reducing the overwhelming amount of homework you are forced against your will to do?</w:t>
      </w:r>
    </w:p>
    <w:p w14:paraId="4FA9A849" w14:textId="77777777" w:rsidR="005F65AD" w:rsidRPr="008F042D" w:rsidRDefault="005F65AD" w:rsidP="005F65AD">
      <w:pPr>
        <w:pStyle w:val="SURLIST"/>
        <w:spacing w:before="6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a. Yes</w:t>
      </w:r>
    </w:p>
    <w:p w14:paraId="3AA9DA3A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b. No</w:t>
      </w:r>
    </w:p>
    <w:p w14:paraId="2125B784" w14:textId="77777777" w:rsidR="005F65AD" w:rsidRPr="008F042D" w:rsidRDefault="005F65AD" w:rsidP="005F65AD">
      <w:pPr>
        <w:pStyle w:val="SURLIST1"/>
        <w:spacing w:before="0"/>
        <w:jc w:val="left"/>
        <w:rPr>
          <w:rStyle w:val="B1"/>
          <w:rFonts w:asciiTheme="minorHAnsi" w:hAnsiTheme="minorHAnsi" w:cstheme="minorHAnsi"/>
          <w:sz w:val="24"/>
          <w:szCs w:val="24"/>
        </w:rPr>
      </w:pPr>
    </w:p>
    <w:p w14:paraId="33F71CB0" w14:textId="77777777" w:rsidR="005F65AD" w:rsidRPr="008F042D" w:rsidRDefault="005F65AD" w:rsidP="005F65AD">
      <w:pPr>
        <w:pStyle w:val="SURLIST"/>
        <w:spacing w:before="12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4. If you weren’t to advocate not doing your homework, would you also not advocate not increasing the amount of reading you don’t feel is too much already?</w:t>
      </w:r>
    </w:p>
    <w:p w14:paraId="2A14658E" w14:textId="77777777" w:rsidR="005F65AD" w:rsidRPr="008F042D" w:rsidRDefault="005F65AD" w:rsidP="005F65AD">
      <w:pPr>
        <w:pStyle w:val="SURLIST"/>
        <w:spacing w:before="6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a. No</w:t>
      </w:r>
    </w:p>
    <w:p w14:paraId="6B88B55A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b. Not no</w:t>
      </w:r>
    </w:p>
    <w:p w14:paraId="76A22372" w14:textId="77777777" w:rsidR="005F65AD" w:rsidRPr="008F042D" w:rsidRDefault="005F65AD" w:rsidP="005F65AD">
      <w:pPr>
        <w:pStyle w:val="SURLIST1"/>
        <w:spacing w:before="0"/>
        <w:jc w:val="left"/>
        <w:rPr>
          <w:rStyle w:val="B1"/>
          <w:rFonts w:asciiTheme="minorHAnsi" w:hAnsiTheme="minorHAnsi" w:cstheme="minorHAnsi"/>
          <w:sz w:val="24"/>
          <w:szCs w:val="24"/>
        </w:rPr>
      </w:pPr>
    </w:p>
    <w:p w14:paraId="6071B0DF" w14:textId="77777777" w:rsidR="005F65AD" w:rsidRPr="008F042D" w:rsidRDefault="005F65AD" w:rsidP="005F65AD">
      <w:pPr>
        <w:pStyle w:val="SURLIST"/>
        <w:spacing w:before="12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5. Do you enjoy being alive?</w:t>
      </w:r>
    </w:p>
    <w:p w14:paraId="049B3D2C" w14:textId="77777777" w:rsidR="005F65AD" w:rsidRPr="008F042D" w:rsidRDefault="005F65AD" w:rsidP="005F65AD">
      <w:pPr>
        <w:pStyle w:val="SURLIST"/>
        <w:spacing w:before="6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a. Yes</w:t>
      </w:r>
    </w:p>
    <w:p w14:paraId="52867283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b. No</w:t>
      </w:r>
    </w:p>
    <w:p w14:paraId="0AE3E7E8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</w:p>
    <w:p w14:paraId="64445A5D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6. Do you think humans should keep having children?</w:t>
      </w:r>
    </w:p>
    <w:p w14:paraId="2D4B8CA2" w14:textId="77777777" w:rsidR="005F65AD" w:rsidRPr="008F042D" w:rsidRDefault="005F65AD" w:rsidP="005F65AD">
      <w:pPr>
        <w:pStyle w:val="SURLIST"/>
        <w:spacing w:before="6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a. Yes</w:t>
      </w:r>
    </w:p>
    <w:p w14:paraId="465EFD71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b. No</w:t>
      </w:r>
    </w:p>
    <w:p w14:paraId="452DA2AE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</w:p>
    <w:p w14:paraId="02C6C3C2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7. Will you vote for me as best teacher at BSC?</w:t>
      </w:r>
    </w:p>
    <w:p w14:paraId="1E509516" w14:textId="77777777" w:rsidR="005F65AD" w:rsidRPr="008F042D" w:rsidRDefault="005F65AD" w:rsidP="005F65AD">
      <w:pPr>
        <w:pStyle w:val="SURLIST"/>
        <w:spacing w:before="60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a. Yes</w:t>
      </w:r>
    </w:p>
    <w:p w14:paraId="14743BE6" w14:textId="77777777" w:rsidR="005F65AD" w:rsidRPr="008F042D" w:rsidRDefault="005F65AD" w:rsidP="005F65AD">
      <w:pPr>
        <w:pStyle w:val="SURLIST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b. No</w:t>
      </w:r>
    </w:p>
    <w:p w14:paraId="4A2A94EF" w14:textId="77777777" w:rsidR="005F65AD" w:rsidRPr="008F042D" w:rsidRDefault="005F65AD" w:rsidP="005F65AD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5EA07F5F" w14:textId="77777777" w:rsidR="005F65AD" w:rsidRPr="008F042D" w:rsidRDefault="005F65AD" w:rsidP="005F65AD">
      <w:pPr>
        <w:rPr>
          <w:rFonts w:asciiTheme="minorHAnsi" w:hAnsiTheme="minorHAnsi" w:cstheme="minorHAnsi"/>
          <w:sz w:val="24"/>
          <w:szCs w:val="24"/>
        </w:rPr>
      </w:pPr>
    </w:p>
    <w:p w14:paraId="30161850" w14:textId="49044878" w:rsidR="008F042D" w:rsidRDefault="00654383" w:rsidP="008F042D">
      <w:pPr>
        <w:pStyle w:val="AL"/>
        <w:jc w:val="left"/>
        <w:rPr>
          <w:rFonts w:asciiTheme="minorHAnsi" w:hAnsiTheme="minorHAnsi" w:cstheme="minorHAnsi"/>
          <w:spacing w:val="-1"/>
          <w:sz w:val="24"/>
          <w:szCs w:val="24"/>
        </w:rPr>
      </w:pPr>
      <w:r w:rsidRPr="008F042D">
        <w:rPr>
          <w:rFonts w:asciiTheme="minorHAnsi" w:hAnsiTheme="minorHAnsi" w:cstheme="minorHAnsi"/>
          <w:b/>
          <w:bCs/>
          <w:sz w:val="24"/>
          <w:szCs w:val="24"/>
        </w:rPr>
        <w:t>2.</w:t>
      </w:r>
      <w:r w:rsidRPr="008F042D">
        <w:rPr>
          <w:rFonts w:asciiTheme="minorHAnsi" w:hAnsiTheme="minorHAnsi" w:cstheme="minorHAnsi"/>
          <w:sz w:val="24"/>
          <w:szCs w:val="24"/>
        </w:rPr>
        <w:t xml:space="preserve"> </w:t>
      </w:r>
      <w:r w:rsidR="008F042D" w:rsidRPr="008F042D">
        <w:rPr>
          <w:rFonts w:asciiTheme="minorHAnsi" w:hAnsiTheme="minorHAnsi" w:cstheme="minorHAnsi"/>
          <w:spacing w:val="-1"/>
          <w:sz w:val="24"/>
          <w:szCs w:val="24"/>
        </w:rPr>
        <w:t xml:space="preserve">Evaluate the situations </w:t>
      </w:r>
      <w:r w:rsidR="008F042D" w:rsidRPr="008F042D">
        <w:rPr>
          <w:rFonts w:asciiTheme="minorHAnsi" w:hAnsiTheme="minorHAnsi" w:cstheme="minorHAnsi"/>
          <w:spacing w:val="-1"/>
          <w:sz w:val="24"/>
          <w:szCs w:val="24"/>
        </w:rPr>
        <w:t>below and</w:t>
      </w:r>
      <w:r w:rsidR="008F042D" w:rsidRPr="008F042D">
        <w:rPr>
          <w:rFonts w:asciiTheme="minorHAnsi" w:hAnsiTheme="minorHAnsi" w:cstheme="minorHAnsi"/>
          <w:spacing w:val="-1"/>
          <w:sz w:val="24"/>
          <w:szCs w:val="24"/>
        </w:rPr>
        <w:t xml:space="preserve"> indicate whether you think the variable is better measured as self-report or with an observation. Propose an exact operationalization of how you would measure the variable; either write a self-report </w:t>
      </w:r>
      <w:r w:rsidR="008F042D" w:rsidRPr="008F042D">
        <w:rPr>
          <w:rFonts w:asciiTheme="minorHAnsi" w:hAnsiTheme="minorHAnsi" w:cstheme="minorHAnsi"/>
          <w:spacing w:val="-1"/>
          <w:sz w:val="24"/>
          <w:szCs w:val="24"/>
        </w:rPr>
        <w:t>question or</w:t>
      </w:r>
      <w:r w:rsidR="008F042D" w:rsidRPr="008F042D">
        <w:rPr>
          <w:rFonts w:asciiTheme="minorHAnsi" w:hAnsiTheme="minorHAnsi" w:cstheme="minorHAnsi"/>
          <w:spacing w:val="-1"/>
          <w:sz w:val="24"/>
          <w:szCs w:val="24"/>
        </w:rPr>
        <w:t xml:space="preserve"> describe how you would observe the behavior.</w:t>
      </w:r>
    </w:p>
    <w:p w14:paraId="445CFCC2" w14:textId="77777777" w:rsidR="008F042D" w:rsidRPr="008F042D" w:rsidRDefault="008F042D" w:rsidP="008F042D">
      <w:pPr>
        <w:pStyle w:val="AL"/>
        <w:jc w:val="left"/>
        <w:rPr>
          <w:rFonts w:asciiTheme="minorHAnsi" w:hAnsiTheme="minorHAnsi" w:cstheme="minorHAnsi"/>
          <w:spacing w:val="-1"/>
          <w:sz w:val="24"/>
          <w:szCs w:val="24"/>
        </w:rPr>
      </w:pPr>
    </w:p>
    <w:p w14:paraId="5AAF902D" w14:textId="48D9A757" w:rsidR="008F042D" w:rsidRDefault="008F042D" w:rsidP="008F042D">
      <w:pPr>
        <w:pStyle w:val="ASL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a.</w:t>
      </w:r>
      <w:r w:rsidRPr="008F042D">
        <w:rPr>
          <w:rFonts w:asciiTheme="minorHAnsi" w:hAnsiTheme="minorHAnsi" w:cstheme="minorHAnsi"/>
          <w:sz w:val="24"/>
          <w:szCs w:val="24"/>
        </w:rPr>
        <w:tab/>
        <w:t>A political psychologist wishes to measure the percentage of people who vote in elections in a certain rural area.</w:t>
      </w:r>
    </w:p>
    <w:p w14:paraId="60F57FFB" w14:textId="77777777" w:rsidR="00183C79" w:rsidRDefault="00183C79" w:rsidP="008F042D">
      <w:pPr>
        <w:pStyle w:val="ASL"/>
        <w:jc w:val="left"/>
        <w:rPr>
          <w:rFonts w:asciiTheme="minorHAnsi" w:hAnsiTheme="minorHAnsi" w:cstheme="minorHAnsi"/>
          <w:sz w:val="24"/>
          <w:szCs w:val="24"/>
        </w:rPr>
      </w:pPr>
    </w:p>
    <w:p w14:paraId="1C3AE365" w14:textId="453BB60C" w:rsidR="008F042D" w:rsidRDefault="008F042D" w:rsidP="008F042D">
      <w:pPr>
        <w:pStyle w:val="ASL"/>
        <w:jc w:val="left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ab/>
        <w:t>b.</w:t>
      </w:r>
      <w:r w:rsidRPr="008F042D">
        <w:rPr>
          <w:rFonts w:asciiTheme="minorHAnsi" w:hAnsiTheme="minorHAnsi" w:cstheme="minorHAnsi"/>
          <w:sz w:val="24"/>
          <w:szCs w:val="24"/>
        </w:rPr>
        <w:tab/>
        <w:t>A psychology student wants to measure how often people send text messages while driving in a local neighborhood.</w:t>
      </w:r>
    </w:p>
    <w:p w14:paraId="1EC3B97C" w14:textId="77777777" w:rsidR="00183C79" w:rsidRDefault="00183C79" w:rsidP="008F042D">
      <w:pPr>
        <w:pStyle w:val="ASL"/>
        <w:jc w:val="left"/>
        <w:rPr>
          <w:rFonts w:asciiTheme="minorHAnsi" w:hAnsiTheme="minorHAnsi" w:cstheme="minorHAnsi"/>
          <w:sz w:val="24"/>
          <w:szCs w:val="24"/>
        </w:rPr>
      </w:pPr>
    </w:p>
    <w:p w14:paraId="1A325364" w14:textId="77777777" w:rsidR="008F042D" w:rsidRPr="008F042D" w:rsidRDefault="008F042D" w:rsidP="008F042D">
      <w:pPr>
        <w:pStyle w:val="LA-NL"/>
        <w:tabs>
          <w:tab w:val="clear" w:pos="180"/>
          <w:tab w:val="clear" w:pos="300"/>
        </w:tabs>
        <w:spacing w:line="240" w:lineRule="auto"/>
        <w:ind w:left="540" w:hanging="234"/>
        <w:rPr>
          <w:rFonts w:asciiTheme="minorHAnsi" w:hAnsiTheme="minorHAnsi" w:cstheme="minorHAnsi"/>
          <w:sz w:val="24"/>
          <w:szCs w:val="24"/>
        </w:rPr>
      </w:pPr>
      <w:r w:rsidRPr="008F042D">
        <w:rPr>
          <w:rFonts w:asciiTheme="minorHAnsi" w:hAnsiTheme="minorHAnsi" w:cstheme="minorHAnsi"/>
          <w:sz w:val="24"/>
          <w:szCs w:val="24"/>
        </w:rPr>
        <w:t>c. A relationships researcher wants to measure how much jealousy women feel in their relationships with their partners.</w:t>
      </w:r>
    </w:p>
    <w:p w14:paraId="118DF0B3" w14:textId="36251D16" w:rsidR="00C36776" w:rsidRDefault="00C36776">
      <w:pPr>
        <w:rPr>
          <w:rFonts w:asciiTheme="minorHAnsi" w:hAnsiTheme="minorHAnsi"/>
          <w:b/>
          <w:bCs/>
          <w:color w:val="000000"/>
          <w:sz w:val="24"/>
          <w:szCs w:val="24"/>
        </w:rPr>
      </w:pPr>
    </w:p>
    <w:p w14:paraId="4D1B198D" w14:textId="77777777" w:rsidR="00183C79" w:rsidRDefault="00183C79" w:rsidP="007C661E">
      <w:pPr>
        <w:pStyle w:val="NL"/>
        <w:jc w:val="left"/>
        <w:rPr>
          <w:rFonts w:asciiTheme="minorHAnsi" w:hAnsiTheme="minorHAnsi"/>
          <w:b/>
          <w:bCs/>
          <w:sz w:val="24"/>
          <w:szCs w:val="24"/>
        </w:rPr>
      </w:pPr>
    </w:p>
    <w:p w14:paraId="3A9F4CBD" w14:textId="55AF9CB1" w:rsidR="007C661E" w:rsidRPr="00061137" w:rsidRDefault="007C661E" w:rsidP="007C661E">
      <w:pPr>
        <w:pStyle w:val="NL"/>
        <w:jc w:val="left"/>
        <w:rPr>
          <w:rFonts w:asciiTheme="minorHAnsi" w:hAnsiTheme="minorHAnsi"/>
          <w:sz w:val="24"/>
          <w:szCs w:val="24"/>
        </w:rPr>
      </w:pPr>
      <w:r w:rsidRPr="007C661E">
        <w:rPr>
          <w:rFonts w:asciiTheme="minorHAnsi" w:hAnsiTheme="minorHAnsi"/>
          <w:b/>
          <w:bCs/>
          <w:sz w:val="24"/>
          <w:szCs w:val="24"/>
        </w:rPr>
        <w:t>3.</w:t>
      </w:r>
      <w:r>
        <w:rPr>
          <w:rFonts w:asciiTheme="minorHAnsi" w:hAnsiTheme="minorHAnsi"/>
          <w:sz w:val="24"/>
          <w:szCs w:val="24"/>
        </w:rPr>
        <w:t xml:space="preserve"> </w:t>
      </w:r>
      <w:r w:rsidRPr="00061137">
        <w:rPr>
          <w:rFonts w:asciiTheme="minorHAnsi" w:hAnsiTheme="minorHAnsi"/>
          <w:sz w:val="24"/>
          <w:szCs w:val="24"/>
        </w:rPr>
        <w:t>For which of the following claims is a representative sample, rather than a biased sample, likely to be essential? For which would a biased sample be acceptable?</w:t>
      </w:r>
    </w:p>
    <w:p w14:paraId="6BE2A723" w14:textId="23B01B9A" w:rsidR="007C661E" w:rsidRDefault="007C661E" w:rsidP="007C661E">
      <w:pPr>
        <w:pStyle w:val="ASL"/>
        <w:jc w:val="left"/>
        <w:rPr>
          <w:rFonts w:asciiTheme="minorHAnsi" w:hAnsiTheme="minorHAnsi"/>
          <w:sz w:val="24"/>
          <w:szCs w:val="24"/>
        </w:rPr>
      </w:pPr>
      <w:r w:rsidRPr="00061137">
        <w:rPr>
          <w:rFonts w:asciiTheme="minorHAnsi" w:hAnsiTheme="minorHAnsi"/>
          <w:sz w:val="24"/>
          <w:szCs w:val="24"/>
        </w:rPr>
        <w:tab/>
        <w:t>a.</w:t>
      </w:r>
      <w:r w:rsidRPr="00061137">
        <w:rPr>
          <w:rFonts w:asciiTheme="minorHAnsi" w:hAnsiTheme="minorHAnsi"/>
          <w:sz w:val="24"/>
          <w:szCs w:val="24"/>
        </w:rPr>
        <w:tab/>
        <w:t>a political poll predicting who will win a governor’s race</w:t>
      </w:r>
    </w:p>
    <w:p w14:paraId="361FB392" w14:textId="77777777" w:rsidR="00183C79" w:rsidRPr="00061137" w:rsidRDefault="00183C79" w:rsidP="007C661E">
      <w:pPr>
        <w:pStyle w:val="ASL"/>
        <w:jc w:val="left"/>
        <w:rPr>
          <w:rFonts w:asciiTheme="minorHAnsi" w:hAnsiTheme="minorHAnsi"/>
          <w:sz w:val="24"/>
          <w:szCs w:val="24"/>
        </w:rPr>
      </w:pPr>
    </w:p>
    <w:p w14:paraId="7132C87F" w14:textId="7938AC98" w:rsidR="007C661E" w:rsidRDefault="007C661E" w:rsidP="007C661E">
      <w:pPr>
        <w:pStyle w:val="ASL"/>
        <w:jc w:val="left"/>
        <w:rPr>
          <w:rFonts w:asciiTheme="minorHAnsi" w:hAnsiTheme="minorHAnsi"/>
          <w:sz w:val="24"/>
          <w:szCs w:val="24"/>
        </w:rPr>
      </w:pPr>
      <w:r w:rsidRPr="00061137">
        <w:rPr>
          <w:rFonts w:asciiTheme="minorHAnsi" w:hAnsiTheme="minorHAnsi"/>
          <w:sz w:val="24"/>
          <w:szCs w:val="24"/>
        </w:rPr>
        <w:tab/>
        <w:t>b.</w:t>
      </w:r>
      <w:r w:rsidRPr="00061137">
        <w:rPr>
          <w:rFonts w:asciiTheme="minorHAnsi" w:hAnsiTheme="minorHAnsi"/>
          <w:sz w:val="24"/>
          <w:szCs w:val="24"/>
        </w:rPr>
        <w:tab/>
        <w:t>online readers’ ratings of a recently released film</w:t>
      </w:r>
    </w:p>
    <w:p w14:paraId="0E424B24" w14:textId="77777777" w:rsidR="00183C79" w:rsidRPr="00061137" w:rsidRDefault="00183C79" w:rsidP="007C661E">
      <w:pPr>
        <w:pStyle w:val="ASL"/>
        <w:jc w:val="left"/>
        <w:rPr>
          <w:rFonts w:asciiTheme="minorHAnsi" w:hAnsiTheme="minorHAnsi"/>
          <w:sz w:val="24"/>
          <w:szCs w:val="24"/>
        </w:rPr>
      </w:pPr>
    </w:p>
    <w:p w14:paraId="4442A7CC" w14:textId="20496ABD" w:rsidR="007C661E" w:rsidRDefault="007C661E" w:rsidP="007C661E">
      <w:pPr>
        <w:pStyle w:val="ASL"/>
        <w:jc w:val="left"/>
        <w:rPr>
          <w:rFonts w:asciiTheme="minorHAnsi" w:hAnsiTheme="minorHAnsi"/>
          <w:sz w:val="24"/>
          <w:szCs w:val="24"/>
        </w:rPr>
      </w:pPr>
      <w:r w:rsidRPr="00061137">
        <w:rPr>
          <w:rFonts w:asciiTheme="minorHAnsi" w:hAnsiTheme="minorHAnsi"/>
          <w:sz w:val="24"/>
          <w:szCs w:val="24"/>
        </w:rPr>
        <w:tab/>
        <w:t>c.</w:t>
      </w:r>
      <w:r w:rsidRPr="00061137">
        <w:rPr>
          <w:rFonts w:asciiTheme="minorHAnsi" w:hAnsiTheme="minorHAnsi"/>
          <w:sz w:val="24"/>
          <w:szCs w:val="24"/>
        </w:rPr>
        <w:tab/>
        <w:t xml:space="preserve">estimating school achievement from a sample of test scores from 10 district schools, </w:t>
      </w:r>
      <w:proofErr w:type="gramStart"/>
      <w:r w:rsidRPr="00061137">
        <w:rPr>
          <w:rFonts w:asciiTheme="minorHAnsi" w:hAnsiTheme="minorHAnsi"/>
          <w:sz w:val="24"/>
          <w:szCs w:val="24"/>
        </w:rPr>
        <w:t>in order to</w:t>
      </w:r>
      <w:proofErr w:type="gramEnd"/>
      <w:r w:rsidRPr="00061137">
        <w:rPr>
          <w:rFonts w:asciiTheme="minorHAnsi" w:hAnsiTheme="minorHAnsi"/>
          <w:sz w:val="24"/>
          <w:szCs w:val="24"/>
        </w:rPr>
        <w:t xml:space="preserve"> evaluate which of the 10 schools is the highest achieving</w:t>
      </w:r>
    </w:p>
    <w:p w14:paraId="3B909327" w14:textId="77777777" w:rsidR="00183C79" w:rsidRPr="00061137" w:rsidRDefault="00183C79" w:rsidP="007C661E">
      <w:pPr>
        <w:pStyle w:val="ASL"/>
        <w:jc w:val="left"/>
        <w:rPr>
          <w:rFonts w:asciiTheme="minorHAnsi" w:hAnsiTheme="minorHAnsi"/>
          <w:sz w:val="24"/>
          <w:szCs w:val="24"/>
        </w:rPr>
      </w:pPr>
    </w:p>
    <w:p w14:paraId="4C2C1A18" w14:textId="77777777" w:rsidR="007C661E" w:rsidRPr="00061137" w:rsidRDefault="007C661E" w:rsidP="007C661E">
      <w:pPr>
        <w:pStyle w:val="ASL"/>
        <w:jc w:val="left"/>
        <w:rPr>
          <w:rFonts w:asciiTheme="minorHAnsi" w:hAnsiTheme="minorHAnsi"/>
          <w:color w:val="auto"/>
          <w:sz w:val="24"/>
          <w:szCs w:val="24"/>
        </w:rPr>
      </w:pPr>
      <w:r w:rsidRPr="00061137">
        <w:rPr>
          <w:rFonts w:asciiTheme="minorHAnsi" w:hAnsiTheme="minorHAnsi"/>
          <w:color w:val="auto"/>
          <w:sz w:val="24"/>
          <w:szCs w:val="24"/>
        </w:rPr>
        <w:tab/>
        <w:t>d. evaluating the quality of the day’s surfing conditions by asking surfers on the local beach</w:t>
      </w:r>
    </w:p>
    <w:p w14:paraId="661F063E" w14:textId="77777777" w:rsidR="00C666E8" w:rsidRDefault="00C666E8" w:rsidP="005F65AD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4F77BB38" w14:textId="77777777" w:rsidR="00C666E8" w:rsidRDefault="00C666E8" w:rsidP="005F65AD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4AE4A22" w14:textId="4F3F6E4F" w:rsidR="00D80429" w:rsidRPr="008F042D" w:rsidRDefault="00D80429" w:rsidP="005F65AD">
      <w:pPr>
        <w:rPr>
          <w:rFonts w:asciiTheme="minorHAnsi" w:hAnsiTheme="minorHAnsi" w:cstheme="minorHAnsi"/>
          <w:sz w:val="24"/>
          <w:szCs w:val="24"/>
        </w:rPr>
      </w:pPr>
      <w:r w:rsidRPr="00932115">
        <w:rPr>
          <w:rFonts w:asciiTheme="minorHAnsi" w:hAnsiTheme="minorHAnsi" w:cstheme="minorHAnsi"/>
          <w:b/>
          <w:bCs/>
          <w:sz w:val="24"/>
          <w:szCs w:val="24"/>
        </w:rPr>
        <w:t>4.</w:t>
      </w:r>
      <w:r>
        <w:rPr>
          <w:rFonts w:asciiTheme="minorHAnsi" w:hAnsiTheme="minorHAnsi" w:cstheme="minorHAnsi"/>
          <w:sz w:val="24"/>
          <w:szCs w:val="24"/>
        </w:rPr>
        <w:t xml:space="preserve"> Think of a research question you could best answer with some form of observational study (something new – not an example from your text).  Design your study.  Describe how you will operationally define your variables of interest; the necessary techniques you need to employ to help ensure the construct validity of your observations, and so on.  </w:t>
      </w:r>
    </w:p>
    <w:sectPr w:rsidR="00D80429" w:rsidRPr="008F042D" w:rsidSect="00B57D6A">
      <w:headerReference w:type="even" r:id="rId7"/>
      <w:headerReference w:type="default" r:id="rId8"/>
      <w:pgSz w:w="12240" w:h="15840"/>
      <w:pgMar w:top="1152" w:right="1008" w:bottom="1152" w:left="100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75B0C" w14:textId="77777777" w:rsidR="00A536A5" w:rsidRDefault="00A536A5">
      <w:r>
        <w:separator/>
      </w:r>
    </w:p>
  </w:endnote>
  <w:endnote w:type="continuationSeparator" w:id="0">
    <w:p w14:paraId="64BF48D8" w14:textId="77777777" w:rsidR="00A536A5" w:rsidRDefault="00A5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yriadPro-Black">
    <w:charset w:val="00"/>
    <w:family w:val="swiss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va">
    <w:charset w:val="00"/>
    <w:family w:val="auto"/>
    <w:pitch w:val="variable"/>
    <w:sig w:usb0="E00002FF" w:usb1="5200205F" w:usb2="00A0C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noPro-Regular">
    <w:altName w:val="Calibri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HypatiaSansPro-Semibold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HypatiaSansPro-Regular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LegacySerifStd-Book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ypatiaSansPro-Bold">
    <w:altName w:val="Cambria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E70FA" w14:textId="77777777" w:rsidR="00A536A5" w:rsidRDefault="00A536A5">
      <w:r>
        <w:separator/>
      </w:r>
    </w:p>
  </w:footnote>
  <w:footnote w:type="continuationSeparator" w:id="0">
    <w:p w14:paraId="6A7CFFA6" w14:textId="77777777" w:rsidR="00A536A5" w:rsidRDefault="00A53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1CB8" w14:textId="77777777" w:rsidR="00E71551" w:rsidRDefault="00E71551" w:rsidP="0077147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929CBB" w14:textId="77777777" w:rsidR="00E71551" w:rsidRDefault="00E71551" w:rsidP="0077147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2F75F" w14:textId="01CD1053" w:rsidR="00E71551" w:rsidRPr="00C354D9" w:rsidRDefault="00E71551" w:rsidP="00C354D9">
    <w:pPr>
      <w:pStyle w:val="Header"/>
      <w:framePr w:wrap="around" w:vAnchor="text" w:hAnchor="page" w:x="11062" w:y="1"/>
      <w:rPr>
        <w:rStyle w:val="PageNumber"/>
        <w:rFonts w:ascii="Calibri" w:hAnsi="Calibri"/>
        <w:sz w:val="18"/>
        <w:szCs w:val="18"/>
      </w:rPr>
    </w:pPr>
    <w:r w:rsidRPr="00C354D9">
      <w:rPr>
        <w:rStyle w:val="PageNumber"/>
        <w:rFonts w:ascii="Calibri" w:hAnsi="Calibri"/>
        <w:sz w:val="18"/>
        <w:szCs w:val="18"/>
      </w:rPr>
      <w:fldChar w:fldCharType="begin"/>
    </w:r>
    <w:r w:rsidRPr="00C354D9">
      <w:rPr>
        <w:rStyle w:val="PageNumber"/>
        <w:rFonts w:ascii="Calibri" w:hAnsi="Calibri"/>
        <w:sz w:val="18"/>
        <w:szCs w:val="18"/>
      </w:rPr>
      <w:instrText xml:space="preserve">PAGE  </w:instrText>
    </w:r>
    <w:r w:rsidRPr="00C354D9">
      <w:rPr>
        <w:rStyle w:val="PageNumber"/>
        <w:rFonts w:ascii="Calibri" w:hAnsi="Calibri"/>
        <w:sz w:val="18"/>
        <w:szCs w:val="18"/>
      </w:rPr>
      <w:fldChar w:fldCharType="separate"/>
    </w:r>
    <w:r w:rsidR="001915D2">
      <w:rPr>
        <w:rStyle w:val="PageNumber"/>
        <w:rFonts w:ascii="Calibri" w:hAnsi="Calibri"/>
        <w:noProof/>
        <w:sz w:val="18"/>
        <w:szCs w:val="18"/>
      </w:rPr>
      <w:t>1</w:t>
    </w:r>
    <w:r w:rsidRPr="00C354D9">
      <w:rPr>
        <w:rStyle w:val="PageNumber"/>
        <w:rFonts w:ascii="Calibri" w:hAnsi="Calibri"/>
        <w:sz w:val="18"/>
        <w:szCs w:val="18"/>
      </w:rPr>
      <w:fldChar w:fldCharType="end"/>
    </w:r>
  </w:p>
  <w:p w14:paraId="54A8D9F7" w14:textId="10CF0933" w:rsidR="00E71551" w:rsidRPr="00C354D9" w:rsidRDefault="00E71551" w:rsidP="0077147D">
    <w:pPr>
      <w:pStyle w:val="Header"/>
      <w:ind w:right="360"/>
      <w:jc w:val="righ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>PY-222: Research Methods, Spring ‘22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7D6"/>
    <w:multiLevelType w:val="hybridMultilevel"/>
    <w:tmpl w:val="D85CFDB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61D76"/>
    <w:multiLevelType w:val="hybridMultilevel"/>
    <w:tmpl w:val="E2D0D7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B208DE"/>
    <w:multiLevelType w:val="hybridMultilevel"/>
    <w:tmpl w:val="0D4C5A1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8453D"/>
    <w:multiLevelType w:val="hybridMultilevel"/>
    <w:tmpl w:val="546069C6"/>
    <w:lvl w:ilvl="0" w:tplc="D7C674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B58BF"/>
    <w:multiLevelType w:val="hybridMultilevel"/>
    <w:tmpl w:val="516C2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3646B"/>
    <w:multiLevelType w:val="hybridMultilevel"/>
    <w:tmpl w:val="516C2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E7B83"/>
    <w:multiLevelType w:val="hybridMultilevel"/>
    <w:tmpl w:val="2B50E020"/>
    <w:lvl w:ilvl="0" w:tplc="A4E8DAF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</w:rPr>
    </w:lvl>
    <w:lvl w:ilvl="1" w:tplc="AF1063F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05EDC34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D9C107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200EFD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4D89FC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4BC936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05ED97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7E407D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8F877DE"/>
    <w:multiLevelType w:val="hybridMultilevel"/>
    <w:tmpl w:val="A9084A98"/>
    <w:lvl w:ilvl="0" w:tplc="0414C3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 w:tplc="7DEE9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ndara" w:hAnsi="Candara" w:hint="default"/>
      </w:rPr>
    </w:lvl>
    <w:lvl w:ilvl="2" w:tplc="5644D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ndara" w:hAnsi="Candara" w:hint="default"/>
      </w:rPr>
    </w:lvl>
    <w:lvl w:ilvl="3" w:tplc="541E9D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ndara" w:hAnsi="Candara" w:hint="default"/>
      </w:rPr>
    </w:lvl>
    <w:lvl w:ilvl="4" w:tplc="D05CD4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ndara" w:hAnsi="Candara" w:hint="default"/>
      </w:rPr>
    </w:lvl>
    <w:lvl w:ilvl="5" w:tplc="91D89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ndara" w:hAnsi="Candara" w:hint="default"/>
      </w:rPr>
    </w:lvl>
    <w:lvl w:ilvl="6" w:tplc="E54E73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ndara" w:hAnsi="Candara" w:hint="default"/>
      </w:rPr>
    </w:lvl>
    <w:lvl w:ilvl="7" w:tplc="8340B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ndara" w:hAnsi="Candara" w:hint="default"/>
      </w:rPr>
    </w:lvl>
    <w:lvl w:ilvl="8" w:tplc="740C7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ndara" w:hAnsi="Candara" w:hint="default"/>
      </w:rPr>
    </w:lvl>
  </w:abstractNum>
  <w:abstractNum w:abstractNumId="8" w15:restartNumberingAfterBreak="0">
    <w:nsid w:val="63297912"/>
    <w:multiLevelType w:val="hybridMultilevel"/>
    <w:tmpl w:val="309E9A56"/>
    <w:lvl w:ilvl="0" w:tplc="4E56962E">
      <w:start w:val="1"/>
      <w:numFmt w:val="decimal"/>
      <w:lvlText w:val="%1."/>
      <w:lvlJc w:val="left"/>
      <w:pPr>
        <w:ind w:left="810" w:hanging="360"/>
      </w:pPr>
      <w:rPr>
        <w:rFonts w:cs="MyriadPro-Black" w:hint="default"/>
        <w:i w:val="0"/>
        <w:iCs w:val="0"/>
      </w:rPr>
    </w:lvl>
    <w:lvl w:ilvl="1" w:tplc="2CBC8E66">
      <w:start w:val="1"/>
      <w:numFmt w:val="lowerLetter"/>
      <w:lvlText w:val="%2."/>
      <w:lvlJc w:val="left"/>
      <w:pPr>
        <w:ind w:left="1890" w:hanging="720"/>
      </w:pPr>
      <w:rPr>
        <w:rFonts w:hint="default"/>
      </w:rPr>
    </w:lvl>
    <w:lvl w:ilvl="2" w:tplc="919C941C">
      <w:start w:val="1"/>
      <w:numFmt w:val="decimal"/>
      <w:lvlText w:val="%3."/>
      <w:lvlJc w:val="left"/>
      <w:pPr>
        <w:ind w:left="243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69510F61"/>
    <w:multiLevelType w:val="hybridMultilevel"/>
    <w:tmpl w:val="C554CA7A"/>
    <w:lvl w:ilvl="0" w:tplc="378A03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11214DF"/>
    <w:multiLevelType w:val="hybridMultilevel"/>
    <w:tmpl w:val="CDE207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57CB2"/>
    <w:multiLevelType w:val="hybridMultilevel"/>
    <w:tmpl w:val="AC64EE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60ADF"/>
    <w:multiLevelType w:val="hybridMultilevel"/>
    <w:tmpl w:val="84B0B5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ED80BA2"/>
    <w:multiLevelType w:val="hybridMultilevel"/>
    <w:tmpl w:val="F04C53AE"/>
    <w:lvl w:ilvl="0" w:tplc="B25C1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 w:tplc="FFFCF7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ndara" w:hAnsi="Candara" w:hint="default"/>
      </w:rPr>
    </w:lvl>
    <w:lvl w:ilvl="2" w:tplc="20F4AB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ndara" w:hAnsi="Candara" w:hint="default"/>
      </w:rPr>
    </w:lvl>
    <w:lvl w:ilvl="3" w:tplc="8FF8A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ndara" w:hAnsi="Candara" w:hint="default"/>
      </w:rPr>
    </w:lvl>
    <w:lvl w:ilvl="4" w:tplc="96E0B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ndara" w:hAnsi="Candara" w:hint="default"/>
      </w:rPr>
    </w:lvl>
    <w:lvl w:ilvl="5" w:tplc="4D2260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ndara" w:hAnsi="Candara" w:hint="default"/>
      </w:rPr>
    </w:lvl>
    <w:lvl w:ilvl="6" w:tplc="4A6ED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ndara" w:hAnsi="Candara" w:hint="default"/>
      </w:rPr>
    </w:lvl>
    <w:lvl w:ilvl="7" w:tplc="66D80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ndara" w:hAnsi="Candara" w:hint="default"/>
      </w:rPr>
    </w:lvl>
    <w:lvl w:ilvl="8" w:tplc="133677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ndara" w:hAnsi="Candara" w:hint="default"/>
      </w:rPr>
    </w:lvl>
  </w:abstractNum>
  <w:abstractNum w:abstractNumId="14" w15:restartNumberingAfterBreak="0">
    <w:nsid w:val="7F025147"/>
    <w:multiLevelType w:val="hybridMultilevel"/>
    <w:tmpl w:val="959CEDFA"/>
    <w:lvl w:ilvl="0" w:tplc="58089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ndara" w:hAnsi="Candara" w:hint="default"/>
      </w:rPr>
    </w:lvl>
    <w:lvl w:ilvl="1" w:tplc="071AB1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ndara" w:hAnsi="Candara" w:hint="default"/>
      </w:rPr>
    </w:lvl>
    <w:lvl w:ilvl="2" w:tplc="751C46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ndara" w:hAnsi="Candara" w:hint="default"/>
      </w:rPr>
    </w:lvl>
    <w:lvl w:ilvl="3" w:tplc="0D583C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ndara" w:hAnsi="Candara" w:hint="default"/>
      </w:rPr>
    </w:lvl>
    <w:lvl w:ilvl="4" w:tplc="B178C3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ndara" w:hAnsi="Candara" w:hint="default"/>
      </w:rPr>
    </w:lvl>
    <w:lvl w:ilvl="5" w:tplc="BF0A54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ndara" w:hAnsi="Candara" w:hint="default"/>
      </w:rPr>
    </w:lvl>
    <w:lvl w:ilvl="6" w:tplc="EEA49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ndara" w:hAnsi="Candara" w:hint="default"/>
      </w:rPr>
    </w:lvl>
    <w:lvl w:ilvl="7" w:tplc="6A5A6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ndara" w:hAnsi="Candara" w:hint="default"/>
      </w:rPr>
    </w:lvl>
    <w:lvl w:ilvl="8" w:tplc="6E5C55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ndara" w:hAnsi="Candara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10"/>
  </w:num>
  <w:num w:numId="5">
    <w:abstractNumId w:val="12"/>
  </w:num>
  <w:num w:numId="6">
    <w:abstractNumId w:val="1"/>
  </w:num>
  <w:num w:numId="7">
    <w:abstractNumId w:val="8"/>
  </w:num>
  <w:num w:numId="8">
    <w:abstractNumId w:val="0"/>
  </w:num>
  <w:num w:numId="9">
    <w:abstractNumId w:val="5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13"/>
  </w:num>
  <w:num w:numId="1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6A59"/>
    <w:rsid w:val="000026BB"/>
    <w:rsid w:val="000047AF"/>
    <w:rsid w:val="0001006D"/>
    <w:rsid w:val="000100A3"/>
    <w:rsid w:val="0001128F"/>
    <w:rsid w:val="000462A7"/>
    <w:rsid w:val="00054DC7"/>
    <w:rsid w:val="00057888"/>
    <w:rsid w:val="00091C56"/>
    <w:rsid w:val="000A024E"/>
    <w:rsid w:val="000A3714"/>
    <w:rsid w:val="000C2CD9"/>
    <w:rsid w:val="000D3A0B"/>
    <w:rsid w:val="000E36BF"/>
    <w:rsid w:val="000E407C"/>
    <w:rsid w:val="000E4AFC"/>
    <w:rsid w:val="000F01CD"/>
    <w:rsid w:val="00111812"/>
    <w:rsid w:val="001123FE"/>
    <w:rsid w:val="0013002C"/>
    <w:rsid w:val="001519B5"/>
    <w:rsid w:val="00160246"/>
    <w:rsid w:val="00166D74"/>
    <w:rsid w:val="001749EB"/>
    <w:rsid w:val="0017577E"/>
    <w:rsid w:val="00181C24"/>
    <w:rsid w:val="00183C79"/>
    <w:rsid w:val="00190955"/>
    <w:rsid w:val="001915D2"/>
    <w:rsid w:val="001A4260"/>
    <w:rsid w:val="001B5251"/>
    <w:rsid w:val="001C3B22"/>
    <w:rsid w:val="001D439D"/>
    <w:rsid w:val="00201B5D"/>
    <w:rsid w:val="00217197"/>
    <w:rsid w:val="00222664"/>
    <w:rsid w:val="00241141"/>
    <w:rsid w:val="00284CE7"/>
    <w:rsid w:val="002A2D2A"/>
    <w:rsid w:val="002B2E32"/>
    <w:rsid w:val="002C5216"/>
    <w:rsid w:val="002C573F"/>
    <w:rsid w:val="002D51A4"/>
    <w:rsid w:val="002E01AB"/>
    <w:rsid w:val="002E6045"/>
    <w:rsid w:val="002E6386"/>
    <w:rsid w:val="002F6E52"/>
    <w:rsid w:val="002F764C"/>
    <w:rsid w:val="0031164D"/>
    <w:rsid w:val="00323D3F"/>
    <w:rsid w:val="00337418"/>
    <w:rsid w:val="0034149D"/>
    <w:rsid w:val="00351DC1"/>
    <w:rsid w:val="00352D04"/>
    <w:rsid w:val="0035447D"/>
    <w:rsid w:val="00373134"/>
    <w:rsid w:val="0038109F"/>
    <w:rsid w:val="00384DCB"/>
    <w:rsid w:val="00386070"/>
    <w:rsid w:val="003A2DCD"/>
    <w:rsid w:val="003A5090"/>
    <w:rsid w:val="003B7E6B"/>
    <w:rsid w:val="003C1C3C"/>
    <w:rsid w:val="003C2F88"/>
    <w:rsid w:val="003C57E4"/>
    <w:rsid w:val="003D5F4D"/>
    <w:rsid w:val="003E161D"/>
    <w:rsid w:val="003E7AEC"/>
    <w:rsid w:val="003E7EB7"/>
    <w:rsid w:val="003F0840"/>
    <w:rsid w:val="003F0D18"/>
    <w:rsid w:val="00402ED5"/>
    <w:rsid w:val="00414478"/>
    <w:rsid w:val="00421815"/>
    <w:rsid w:val="004377F8"/>
    <w:rsid w:val="0044512C"/>
    <w:rsid w:val="004451E0"/>
    <w:rsid w:val="0045363C"/>
    <w:rsid w:val="00492B3A"/>
    <w:rsid w:val="004A563E"/>
    <w:rsid w:val="004C1EEB"/>
    <w:rsid w:val="004D0197"/>
    <w:rsid w:val="004E0FAD"/>
    <w:rsid w:val="004F0F5A"/>
    <w:rsid w:val="004F22E2"/>
    <w:rsid w:val="00507DF6"/>
    <w:rsid w:val="00512575"/>
    <w:rsid w:val="00542B25"/>
    <w:rsid w:val="005436B2"/>
    <w:rsid w:val="00550E5B"/>
    <w:rsid w:val="00551D68"/>
    <w:rsid w:val="00562E2E"/>
    <w:rsid w:val="00562E6D"/>
    <w:rsid w:val="005A635E"/>
    <w:rsid w:val="005B0D2E"/>
    <w:rsid w:val="005B2AC3"/>
    <w:rsid w:val="005B4F0A"/>
    <w:rsid w:val="005C4F49"/>
    <w:rsid w:val="005D5383"/>
    <w:rsid w:val="005E0775"/>
    <w:rsid w:val="005E6255"/>
    <w:rsid w:val="005E768F"/>
    <w:rsid w:val="005F65AD"/>
    <w:rsid w:val="00601E0A"/>
    <w:rsid w:val="00613EF0"/>
    <w:rsid w:val="006200DD"/>
    <w:rsid w:val="006226C1"/>
    <w:rsid w:val="00637F9F"/>
    <w:rsid w:val="00654383"/>
    <w:rsid w:val="006571E9"/>
    <w:rsid w:val="00661216"/>
    <w:rsid w:val="006649A2"/>
    <w:rsid w:val="006A2BD8"/>
    <w:rsid w:val="006B5C27"/>
    <w:rsid w:val="006C1770"/>
    <w:rsid w:val="006D4A40"/>
    <w:rsid w:val="006D60E3"/>
    <w:rsid w:val="006E1044"/>
    <w:rsid w:val="006F6E41"/>
    <w:rsid w:val="00715F1D"/>
    <w:rsid w:val="007258E3"/>
    <w:rsid w:val="0073067A"/>
    <w:rsid w:val="007429D0"/>
    <w:rsid w:val="007458B0"/>
    <w:rsid w:val="007602FD"/>
    <w:rsid w:val="00763135"/>
    <w:rsid w:val="00764A85"/>
    <w:rsid w:val="007663AD"/>
    <w:rsid w:val="0077147D"/>
    <w:rsid w:val="00781AFD"/>
    <w:rsid w:val="00782DF0"/>
    <w:rsid w:val="00784E8E"/>
    <w:rsid w:val="00784F2A"/>
    <w:rsid w:val="007A2808"/>
    <w:rsid w:val="007C2677"/>
    <w:rsid w:val="007C661E"/>
    <w:rsid w:val="007D2A4D"/>
    <w:rsid w:val="007D3A7C"/>
    <w:rsid w:val="008219D7"/>
    <w:rsid w:val="00822552"/>
    <w:rsid w:val="00825AE8"/>
    <w:rsid w:val="00834227"/>
    <w:rsid w:val="00860A87"/>
    <w:rsid w:val="0086693E"/>
    <w:rsid w:val="00884753"/>
    <w:rsid w:val="0088515F"/>
    <w:rsid w:val="00897876"/>
    <w:rsid w:val="008A6ED2"/>
    <w:rsid w:val="008C7F3C"/>
    <w:rsid w:val="008E479C"/>
    <w:rsid w:val="008F03B3"/>
    <w:rsid w:val="008F042D"/>
    <w:rsid w:val="008F2C5F"/>
    <w:rsid w:val="00921C62"/>
    <w:rsid w:val="009224FA"/>
    <w:rsid w:val="00924384"/>
    <w:rsid w:val="00931E9D"/>
    <w:rsid w:val="00932115"/>
    <w:rsid w:val="009360C0"/>
    <w:rsid w:val="0093701E"/>
    <w:rsid w:val="009437C4"/>
    <w:rsid w:val="00980FA1"/>
    <w:rsid w:val="00981459"/>
    <w:rsid w:val="009A0B64"/>
    <w:rsid w:val="009A5F1F"/>
    <w:rsid w:val="009B542E"/>
    <w:rsid w:val="009C2302"/>
    <w:rsid w:val="009C2A7E"/>
    <w:rsid w:val="009F45D1"/>
    <w:rsid w:val="00A06D50"/>
    <w:rsid w:val="00A1542F"/>
    <w:rsid w:val="00A16A32"/>
    <w:rsid w:val="00A20D8D"/>
    <w:rsid w:val="00A31D74"/>
    <w:rsid w:val="00A536A5"/>
    <w:rsid w:val="00A60321"/>
    <w:rsid w:val="00A623B4"/>
    <w:rsid w:val="00A64793"/>
    <w:rsid w:val="00A701B3"/>
    <w:rsid w:val="00AA6A59"/>
    <w:rsid w:val="00AB3A33"/>
    <w:rsid w:val="00AC516B"/>
    <w:rsid w:val="00AD0927"/>
    <w:rsid w:val="00AD35DE"/>
    <w:rsid w:val="00AD5F05"/>
    <w:rsid w:val="00AF5913"/>
    <w:rsid w:val="00B003F2"/>
    <w:rsid w:val="00B01526"/>
    <w:rsid w:val="00B06E2D"/>
    <w:rsid w:val="00B11D82"/>
    <w:rsid w:val="00B201F0"/>
    <w:rsid w:val="00B303EA"/>
    <w:rsid w:val="00B33F79"/>
    <w:rsid w:val="00B35A9A"/>
    <w:rsid w:val="00B57D6A"/>
    <w:rsid w:val="00B74DE4"/>
    <w:rsid w:val="00B768FB"/>
    <w:rsid w:val="00BA7808"/>
    <w:rsid w:val="00BB5D0F"/>
    <w:rsid w:val="00BB6587"/>
    <w:rsid w:val="00BC4005"/>
    <w:rsid w:val="00BC5EF0"/>
    <w:rsid w:val="00BD1AB0"/>
    <w:rsid w:val="00BF715B"/>
    <w:rsid w:val="00C008EE"/>
    <w:rsid w:val="00C0200D"/>
    <w:rsid w:val="00C06EEC"/>
    <w:rsid w:val="00C131B3"/>
    <w:rsid w:val="00C260C2"/>
    <w:rsid w:val="00C354D9"/>
    <w:rsid w:val="00C36776"/>
    <w:rsid w:val="00C40506"/>
    <w:rsid w:val="00C44B62"/>
    <w:rsid w:val="00C44C37"/>
    <w:rsid w:val="00C573CA"/>
    <w:rsid w:val="00C63D27"/>
    <w:rsid w:val="00C666E8"/>
    <w:rsid w:val="00CB695B"/>
    <w:rsid w:val="00CC37A9"/>
    <w:rsid w:val="00CC4E91"/>
    <w:rsid w:val="00CC545F"/>
    <w:rsid w:val="00CE340A"/>
    <w:rsid w:val="00CF1B88"/>
    <w:rsid w:val="00D01BF9"/>
    <w:rsid w:val="00D045BF"/>
    <w:rsid w:val="00D1529A"/>
    <w:rsid w:val="00D2016B"/>
    <w:rsid w:val="00D20721"/>
    <w:rsid w:val="00D20F6D"/>
    <w:rsid w:val="00D24F04"/>
    <w:rsid w:val="00D43655"/>
    <w:rsid w:val="00D43869"/>
    <w:rsid w:val="00D4510A"/>
    <w:rsid w:val="00D454AE"/>
    <w:rsid w:val="00D53468"/>
    <w:rsid w:val="00D63655"/>
    <w:rsid w:val="00D63FE5"/>
    <w:rsid w:val="00D744A5"/>
    <w:rsid w:val="00D80429"/>
    <w:rsid w:val="00D84493"/>
    <w:rsid w:val="00DC3803"/>
    <w:rsid w:val="00DD268D"/>
    <w:rsid w:val="00DE1EF5"/>
    <w:rsid w:val="00DF3940"/>
    <w:rsid w:val="00DF4EBF"/>
    <w:rsid w:val="00DF61F9"/>
    <w:rsid w:val="00E0702F"/>
    <w:rsid w:val="00E24344"/>
    <w:rsid w:val="00E3446B"/>
    <w:rsid w:val="00E37D6B"/>
    <w:rsid w:val="00E63417"/>
    <w:rsid w:val="00E6445B"/>
    <w:rsid w:val="00E7024C"/>
    <w:rsid w:val="00E71551"/>
    <w:rsid w:val="00E72289"/>
    <w:rsid w:val="00EA351E"/>
    <w:rsid w:val="00EA6290"/>
    <w:rsid w:val="00EB2A36"/>
    <w:rsid w:val="00ED6860"/>
    <w:rsid w:val="00EE24EA"/>
    <w:rsid w:val="00EE286C"/>
    <w:rsid w:val="00EE6A82"/>
    <w:rsid w:val="00F074E0"/>
    <w:rsid w:val="00F108EF"/>
    <w:rsid w:val="00F11B8B"/>
    <w:rsid w:val="00F138C9"/>
    <w:rsid w:val="00F24D8B"/>
    <w:rsid w:val="00F30871"/>
    <w:rsid w:val="00F32915"/>
    <w:rsid w:val="00F51DF9"/>
    <w:rsid w:val="00F53EA0"/>
    <w:rsid w:val="00F57719"/>
    <w:rsid w:val="00F836A1"/>
    <w:rsid w:val="00F920E3"/>
    <w:rsid w:val="00FB1A50"/>
    <w:rsid w:val="00FB2177"/>
    <w:rsid w:val="00FB6A46"/>
    <w:rsid w:val="00FE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CE32EAE"/>
  <w14:defaultImageDpi w14:val="300"/>
  <w15:docId w15:val="{CC836F32-6B11-4ED9-925B-08D745E9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66237"/>
  </w:style>
  <w:style w:type="paragraph" w:styleId="Heading1">
    <w:name w:val="heading 1"/>
    <w:basedOn w:val="Normal"/>
    <w:link w:val="Heading1Char"/>
    <w:uiPriority w:val="9"/>
    <w:qFormat/>
    <w:rsid w:val="000E36B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E36BF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6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A6A59"/>
  </w:style>
  <w:style w:type="paragraph" w:styleId="Footer">
    <w:name w:val="footer"/>
    <w:basedOn w:val="Normal"/>
    <w:rsid w:val="00AA6A59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1123FE"/>
    <w:pPr>
      <w:spacing w:before="100" w:beforeAutospacing="1" w:after="100" w:afterAutospacing="1"/>
    </w:pPr>
    <w:rPr>
      <w:sz w:val="24"/>
      <w:szCs w:val="24"/>
    </w:rPr>
  </w:style>
  <w:style w:type="character" w:styleId="Hyperlink">
    <w:name w:val="Hyperlink"/>
    <w:rsid w:val="001123FE"/>
    <w:rPr>
      <w:color w:val="0000FF"/>
      <w:u w:val="single"/>
    </w:rPr>
  </w:style>
  <w:style w:type="paragraph" w:styleId="BodyText">
    <w:name w:val="Body Text"/>
    <w:basedOn w:val="Normal"/>
    <w:link w:val="BodyTextChar"/>
    <w:rsid w:val="00924384"/>
    <w:rPr>
      <w:sz w:val="22"/>
      <w:szCs w:val="24"/>
      <w:lang w:val="x-none" w:eastAsia="x-none"/>
    </w:rPr>
  </w:style>
  <w:style w:type="character" w:customStyle="1" w:styleId="BodyTextChar">
    <w:name w:val="Body Text Char"/>
    <w:link w:val="BodyText"/>
    <w:rsid w:val="00924384"/>
    <w:rPr>
      <w:sz w:val="22"/>
      <w:szCs w:val="24"/>
    </w:rPr>
  </w:style>
  <w:style w:type="paragraph" w:styleId="BodyText2">
    <w:name w:val="Body Text 2"/>
    <w:basedOn w:val="Normal"/>
    <w:link w:val="BodyText2Char"/>
    <w:rsid w:val="003731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73134"/>
  </w:style>
  <w:style w:type="paragraph" w:styleId="BodyTextIndent">
    <w:name w:val="Body Text Indent"/>
    <w:basedOn w:val="Normal"/>
    <w:link w:val="BodyTextIndentChar"/>
    <w:rsid w:val="0021719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17197"/>
  </w:style>
  <w:style w:type="paragraph" w:customStyle="1" w:styleId="Normal0">
    <w:name w:val="Normal*"/>
    <w:rsid w:val="00217197"/>
    <w:pPr>
      <w:autoSpaceDE w:val="0"/>
      <w:autoSpaceDN w:val="0"/>
      <w:spacing w:line="240" w:lineRule="atLeast"/>
    </w:pPr>
    <w:rPr>
      <w:rFonts w:ascii="Geneva" w:hAnsi="Geneva"/>
      <w:color w:val="000000"/>
    </w:rPr>
  </w:style>
  <w:style w:type="paragraph" w:customStyle="1" w:styleId="MediumGrid1-Accent21">
    <w:name w:val="Medium Grid 1 - Accent 21"/>
    <w:basedOn w:val="Normal"/>
    <w:uiPriority w:val="34"/>
    <w:qFormat/>
    <w:rsid w:val="002F6E52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34"/>
    <w:qFormat/>
    <w:rsid w:val="00931E9D"/>
    <w:pPr>
      <w:ind w:left="720"/>
      <w:contextualSpacing/>
    </w:pPr>
    <w:rPr>
      <w:rFonts w:ascii="Times" w:eastAsia="MS Mincho" w:hAnsi="Times"/>
    </w:rPr>
  </w:style>
  <w:style w:type="character" w:customStyle="1" w:styleId="I">
    <w:name w:val="I"/>
    <w:rsid w:val="003C57E4"/>
    <w:rPr>
      <w:i/>
    </w:rPr>
  </w:style>
  <w:style w:type="paragraph" w:customStyle="1" w:styleId="NL1">
    <w:name w:val="NL1"/>
    <w:basedOn w:val="Normal"/>
    <w:rsid w:val="003C57E4"/>
    <w:pPr>
      <w:widowControl w:val="0"/>
      <w:suppressAutoHyphens/>
      <w:autoSpaceDE w:val="0"/>
      <w:autoSpaceDN w:val="0"/>
      <w:adjustRightInd w:val="0"/>
      <w:spacing w:before="115"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">
    <w:name w:val="ASL_caps A"/>
    <w:basedOn w:val="Normal"/>
    <w:rsid w:val="003C57E4"/>
    <w:pPr>
      <w:widowControl w:val="0"/>
      <w:suppressAutoHyphens/>
      <w:autoSpaceDE w:val="0"/>
      <w:autoSpaceDN w:val="0"/>
      <w:adjustRightInd w:val="0"/>
      <w:spacing w:line="230" w:lineRule="atLeast"/>
      <w:ind w:left="60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capsA2">
    <w:name w:val="ASL_caps A2"/>
    <w:basedOn w:val="Normal"/>
    <w:rsid w:val="003C57E4"/>
    <w:pPr>
      <w:widowControl w:val="0"/>
      <w:suppressAutoHyphens/>
      <w:autoSpaceDE w:val="0"/>
      <w:autoSpaceDN w:val="0"/>
      <w:adjustRightInd w:val="0"/>
      <w:spacing w:after="115" w:line="230" w:lineRule="atLeast"/>
      <w:ind w:left="600" w:hanging="310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SL">
    <w:name w:val="ASL"/>
    <w:basedOn w:val="Normal"/>
    <w:rsid w:val="003C57E4"/>
    <w:pPr>
      <w:widowControl w:val="0"/>
      <w:tabs>
        <w:tab w:val="decimal" w:pos="420"/>
      </w:tabs>
      <w:suppressAutoHyphens/>
      <w:autoSpaceDE w:val="0"/>
      <w:autoSpaceDN w:val="0"/>
      <w:adjustRightInd w:val="0"/>
      <w:spacing w:line="230" w:lineRule="atLeast"/>
      <w:ind w:left="556" w:hanging="2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UL1">
    <w:name w:val="UL1"/>
    <w:basedOn w:val="Normal"/>
    <w:rsid w:val="003C57E4"/>
    <w:pPr>
      <w:widowControl w:val="0"/>
      <w:tabs>
        <w:tab w:val="decimal" w:pos="208"/>
      </w:tabs>
      <w:autoSpaceDE w:val="0"/>
      <w:autoSpaceDN w:val="0"/>
      <w:adjustRightInd w:val="0"/>
      <w:spacing w:before="115"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character" w:customStyle="1" w:styleId="B1">
    <w:name w:val="B1"/>
    <w:rsid w:val="003C57E4"/>
    <w:rPr>
      <w:b/>
    </w:rPr>
  </w:style>
  <w:style w:type="paragraph" w:customStyle="1" w:styleId="TX">
    <w:name w:val="TX"/>
    <w:basedOn w:val="Normal"/>
    <w:rsid w:val="003C57E4"/>
    <w:pPr>
      <w:widowControl w:val="0"/>
      <w:autoSpaceDE w:val="0"/>
      <w:autoSpaceDN w:val="0"/>
      <w:adjustRightInd w:val="0"/>
      <w:spacing w:line="230" w:lineRule="atLeast"/>
      <w:ind w:firstLine="24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oParagraphStyle">
    <w:name w:val="[No Paragraph Style]"/>
    <w:rsid w:val="003C57E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urier" w:hAnsi="Courier"/>
      <w:color w:val="000000"/>
      <w:sz w:val="24"/>
      <w:szCs w:val="24"/>
      <w:lang w:val="en-GB"/>
    </w:rPr>
  </w:style>
  <w:style w:type="paragraph" w:customStyle="1" w:styleId="TCH">
    <w:name w:val="TCH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Semibold" w:hAnsi="HypatiaSansPro-Semibold"/>
      <w:color w:val="000000"/>
      <w:sz w:val="17"/>
      <w:szCs w:val="17"/>
    </w:rPr>
  </w:style>
  <w:style w:type="paragraph" w:customStyle="1" w:styleId="TBL">
    <w:name w:val="TBL"/>
    <w:basedOn w:val="Normal"/>
    <w:rsid w:val="003C57E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TB">
    <w:name w:val="TB"/>
    <w:basedOn w:val="Normal"/>
    <w:rsid w:val="003C57E4"/>
    <w:pPr>
      <w:widowControl w:val="0"/>
      <w:suppressAutoHyphens/>
      <w:autoSpaceDE w:val="0"/>
      <w:autoSpaceDN w:val="0"/>
      <w:adjustRightInd w:val="0"/>
      <w:spacing w:line="220" w:lineRule="atLeast"/>
      <w:textAlignment w:val="center"/>
    </w:pPr>
    <w:rPr>
      <w:rFonts w:ascii="HypatiaSansPro-Regular" w:hAnsi="HypatiaSansPro-Regular"/>
      <w:color w:val="000000"/>
      <w:sz w:val="16"/>
      <w:szCs w:val="16"/>
    </w:rPr>
  </w:style>
  <w:style w:type="paragraph" w:customStyle="1" w:styleId="LALL">
    <w:name w:val="LA_LL"/>
    <w:basedOn w:val="Normal"/>
    <w:uiPriority w:val="99"/>
    <w:rsid w:val="00FB6A46"/>
    <w:pPr>
      <w:widowControl w:val="0"/>
      <w:autoSpaceDE w:val="0"/>
      <w:autoSpaceDN w:val="0"/>
      <w:adjustRightInd w:val="0"/>
      <w:spacing w:line="240" w:lineRule="atLeast"/>
      <w:ind w:left="600" w:hanging="260"/>
      <w:textAlignment w:val="center"/>
    </w:pPr>
    <w:rPr>
      <w:rFonts w:ascii="LegacySerifStd-Book" w:hAnsi="LegacySerifStd-Book" w:cs="LegacySerifStd-Book"/>
      <w:color w:val="000000"/>
      <w:sz w:val="21"/>
      <w:szCs w:val="21"/>
    </w:rPr>
  </w:style>
  <w:style w:type="character" w:styleId="FollowedHyperlink">
    <w:name w:val="FollowedHyperlink"/>
    <w:rsid w:val="006F6E41"/>
    <w:rPr>
      <w:color w:val="800080"/>
      <w:u w:val="single"/>
    </w:rPr>
  </w:style>
  <w:style w:type="paragraph" w:customStyle="1" w:styleId="ANS">
    <w:name w:val="ANS"/>
    <w:basedOn w:val="Normal"/>
    <w:rsid w:val="00D045BF"/>
    <w:pPr>
      <w:widowControl w:val="0"/>
      <w:tabs>
        <w:tab w:val="left" w:pos="400"/>
      </w:tabs>
      <w:autoSpaceDE w:val="0"/>
      <w:autoSpaceDN w:val="0"/>
      <w:adjustRightInd w:val="0"/>
      <w:spacing w:before="58" w:after="115" w:line="230" w:lineRule="atLeast"/>
      <w:ind w:left="55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421815"/>
    <w:pPr>
      <w:ind w:left="720"/>
      <w:contextualSpacing/>
    </w:pPr>
    <w:rPr>
      <w:sz w:val="24"/>
      <w:szCs w:val="24"/>
    </w:rPr>
  </w:style>
  <w:style w:type="paragraph" w:customStyle="1" w:styleId="UL">
    <w:name w:val="UL"/>
    <w:basedOn w:val="Normal"/>
    <w:rsid w:val="002C573F"/>
    <w:pPr>
      <w:widowControl w:val="0"/>
      <w:tabs>
        <w:tab w:val="decimal" w:pos="208"/>
      </w:tabs>
      <w:autoSpaceDE w:val="0"/>
      <w:autoSpaceDN w:val="0"/>
      <w:adjustRightInd w:val="0"/>
      <w:spacing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1">
    <w:name w:val="NSL_UL_1"/>
    <w:basedOn w:val="Normal"/>
    <w:next w:val="Normal"/>
    <w:rsid w:val="002C573F"/>
    <w:pPr>
      <w:widowControl w:val="0"/>
      <w:autoSpaceDE w:val="0"/>
      <w:autoSpaceDN w:val="0"/>
      <w:adjustRightInd w:val="0"/>
      <w:spacing w:before="115"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SLUL">
    <w:name w:val="NSL_UL"/>
    <w:basedOn w:val="Normal"/>
    <w:next w:val="Normal"/>
    <w:rsid w:val="002C573F"/>
    <w:pPr>
      <w:widowControl w:val="0"/>
      <w:autoSpaceDE w:val="0"/>
      <w:autoSpaceDN w:val="0"/>
      <w:adjustRightInd w:val="0"/>
      <w:spacing w:line="230" w:lineRule="atLeast"/>
      <w:ind w:left="526" w:hanging="266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TNI">
    <w:name w:val="TNI"/>
    <w:basedOn w:val="Normal"/>
    <w:rsid w:val="00A20D8D"/>
    <w:pPr>
      <w:widowControl w:val="0"/>
      <w:autoSpaceDE w:val="0"/>
      <w:autoSpaceDN w:val="0"/>
      <w:adjustRightInd w:val="0"/>
      <w:spacing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B">
    <w:name w:val="B"/>
    <w:basedOn w:val="TNI"/>
    <w:rsid w:val="00A20D8D"/>
    <w:pPr>
      <w:suppressAutoHyphens/>
      <w:spacing w:before="420" w:after="150" w:line="260" w:lineRule="atLeast"/>
      <w:jc w:val="left"/>
    </w:pPr>
    <w:rPr>
      <w:rFonts w:ascii="HypatiaSansPro-Bold" w:hAnsi="HypatiaSansPro-Bold"/>
      <w:b/>
    </w:rPr>
  </w:style>
  <w:style w:type="paragraph" w:styleId="NoSpacing">
    <w:name w:val="No Spacing"/>
    <w:uiPriority w:val="1"/>
    <w:qFormat/>
    <w:rsid w:val="000E36BF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0E36BF"/>
  </w:style>
  <w:style w:type="table" w:styleId="TableGrid">
    <w:name w:val="Table Grid"/>
    <w:basedOn w:val="TableNormal"/>
    <w:uiPriority w:val="59"/>
    <w:rsid w:val="000E36B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0E36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E36BF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E36BF"/>
    <w:rPr>
      <w:rFonts w:ascii="Times" w:hAnsi="Times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E36BF"/>
    <w:rPr>
      <w:rFonts w:ascii="Times" w:hAnsi="Times"/>
      <w:b/>
      <w:bCs/>
      <w:sz w:val="36"/>
      <w:szCs w:val="36"/>
    </w:rPr>
  </w:style>
  <w:style w:type="character" w:customStyle="1" w:styleId="byline-componentcontributors">
    <w:name w:val="byline-component__contributors"/>
    <w:basedOn w:val="DefaultParagraphFont"/>
    <w:rsid w:val="000E36BF"/>
  </w:style>
  <w:style w:type="character" w:customStyle="1" w:styleId="smartbodylead-in">
    <w:name w:val="smartbody__lead-in"/>
    <w:basedOn w:val="DefaultParagraphFont"/>
    <w:rsid w:val="000E36BF"/>
  </w:style>
  <w:style w:type="character" w:customStyle="1" w:styleId="mt-heading-indentedheader--preheading">
    <w:name w:val="mt-heading-indented__header--preheading"/>
    <w:basedOn w:val="DefaultParagraphFont"/>
    <w:rsid w:val="000E36BF"/>
  </w:style>
  <w:style w:type="paragraph" w:customStyle="1" w:styleId="article-controllerlast-paragraph">
    <w:name w:val="article-controller__last-paragraph"/>
    <w:basedOn w:val="Normal"/>
    <w:rsid w:val="000E36BF"/>
    <w:pPr>
      <w:spacing w:before="100" w:beforeAutospacing="1" w:after="100" w:afterAutospacing="1"/>
    </w:pPr>
    <w:rPr>
      <w:rFonts w:ascii="Times" w:hAnsi="Times"/>
    </w:rPr>
  </w:style>
  <w:style w:type="character" w:customStyle="1" w:styleId="contributormetaprefix">
    <w:name w:val="contributor__meta__prefix"/>
    <w:basedOn w:val="DefaultParagraphFont"/>
    <w:rsid w:val="0093701E"/>
  </w:style>
  <w:style w:type="character" w:customStyle="1" w:styleId="articlesocializesharetext">
    <w:name w:val="article__socialize__share__text"/>
    <w:basedOn w:val="DefaultParagraphFont"/>
    <w:rsid w:val="0093701E"/>
  </w:style>
  <w:style w:type="character" w:styleId="Emphasis">
    <w:name w:val="Emphasis"/>
    <w:basedOn w:val="DefaultParagraphFont"/>
    <w:uiPriority w:val="20"/>
    <w:qFormat/>
    <w:rsid w:val="0093701E"/>
    <w:rPr>
      <w:i/>
      <w:iCs/>
    </w:rPr>
  </w:style>
  <w:style w:type="paragraph" w:customStyle="1" w:styleId="AL1">
    <w:name w:val="AL1"/>
    <w:basedOn w:val="Normal"/>
    <w:rsid w:val="00ED6860"/>
    <w:pPr>
      <w:widowControl w:val="0"/>
      <w:tabs>
        <w:tab w:val="left" w:pos="180"/>
        <w:tab w:val="left" w:pos="380"/>
      </w:tabs>
      <w:suppressAutoHyphens/>
      <w:autoSpaceDE w:val="0"/>
      <w:autoSpaceDN w:val="0"/>
      <w:adjustRightInd w:val="0"/>
      <w:spacing w:before="115" w:line="230" w:lineRule="atLeast"/>
      <w:ind w:left="31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AL">
    <w:name w:val="AL"/>
    <w:basedOn w:val="Normal"/>
    <w:rsid w:val="00ED6860"/>
    <w:pPr>
      <w:widowControl w:val="0"/>
      <w:tabs>
        <w:tab w:val="left" w:pos="180"/>
        <w:tab w:val="left" w:pos="380"/>
      </w:tabs>
      <w:suppressAutoHyphens/>
      <w:autoSpaceDE w:val="0"/>
      <w:autoSpaceDN w:val="0"/>
      <w:adjustRightInd w:val="0"/>
      <w:spacing w:line="230" w:lineRule="atLeast"/>
      <w:ind w:left="310" w:hanging="31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NL">
    <w:name w:val="NL"/>
    <w:basedOn w:val="Normal"/>
    <w:rsid w:val="007C2677"/>
    <w:pPr>
      <w:widowControl w:val="0"/>
      <w:suppressAutoHyphens/>
      <w:autoSpaceDE w:val="0"/>
      <w:autoSpaceDN w:val="0"/>
      <w:adjustRightInd w:val="0"/>
      <w:spacing w:line="230" w:lineRule="atLeast"/>
      <w:ind w:left="280" w:hanging="280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SURLIST">
    <w:name w:val="SUR_LIST"/>
    <w:basedOn w:val="Normal"/>
    <w:next w:val="Normal"/>
    <w:rsid w:val="005F65AD"/>
    <w:pPr>
      <w:widowControl w:val="0"/>
      <w:autoSpaceDE w:val="0"/>
      <w:autoSpaceDN w:val="0"/>
      <w:adjustRightInd w:val="0"/>
      <w:spacing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paragraph" w:customStyle="1" w:styleId="SURLIST1">
    <w:name w:val="SUR_LIST1"/>
    <w:basedOn w:val="Normal"/>
    <w:next w:val="Normal"/>
    <w:rsid w:val="005F65AD"/>
    <w:pPr>
      <w:widowControl w:val="0"/>
      <w:autoSpaceDE w:val="0"/>
      <w:autoSpaceDN w:val="0"/>
      <w:adjustRightInd w:val="0"/>
      <w:spacing w:before="115" w:line="230" w:lineRule="atLeast"/>
      <w:jc w:val="both"/>
      <w:textAlignment w:val="center"/>
    </w:pPr>
    <w:rPr>
      <w:rFonts w:ascii="ArnoPro-Regular" w:hAnsi="ArnoPro-Regular"/>
      <w:color w:val="000000"/>
      <w:sz w:val="22"/>
      <w:szCs w:val="22"/>
    </w:rPr>
  </w:style>
  <w:style w:type="character" w:customStyle="1" w:styleId="emdash">
    <w:name w:val="emdash"/>
    <w:rsid w:val="005F65AD"/>
  </w:style>
  <w:style w:type="paragraph" w:customStyle="1" w:styleId="LA-NL">
    <w:name w:val="LA-NL"/>
    <w:basedOn w:val="Normal"/>
    <w:rsid w:val="008F042D"/>
    <w:pPr>
      <w:widowControl w:val="0"/>
      <w:tabs>
        <w:tab w:val="decimal" w:pos="180"/>
        <w:tab w:val="left" w:pos="300"/>
      </w:tabs>
      <w:autoSpaceDE w:val="0"/>
      <w:autoSpaceDN w:val="0"/>
      <w:adjustRightInd w:val="0"/>
      <w:spacing w:line="220" w:lineRule="atLeast"/>
      <w:textAlignment w:val="center"/>
    </w:pPr>
    <w:rPr>
      <w:rFonts w:ascii="LegacySerifStd-Book" w:hAnsi="LegacySerifStd-Book" w:cs="LegacySerifStd-Book"/>
      <w:color w:val="000000"/>
      <w:sz w:val="18"/>
      <w:szCs w:val="18"/>
    </w:rPr>
  </w:style>
  <w:style w:type="paragraph" w:customStyle="1" w:styleId="LA-SLL">
    <w:name w:val="LA-SLL"/>
    <w:basedOn w:val="Normal"/>
    <w:rsid w:val="00C666E8"/>
    <w:pPr>
      <w:widowControl w:val="0"/>
      <w:tabs>
        <w:tab w:val="decimal" w:pos="420"/>
        <w:tab w:val="left" w:pos="540"/>
      </w:tabs>
      <w:autoSpaceDE w:val="0"/>
      <w:autoSpaceDN w:val="0"/>
      <w:adjustRightInd w:val="0"/>
      <w:spacing w:line="220" w:lineRule="atLeast"/>
      <w:textAlignment w:val="center"/>
    </w:pPr>
    <w:rPr>
      <w:rFonts w:ascii="LegacySerifStd-Book" w:hAnsi="LegacySerifStd-Book" w:cs="LegacySerifStd-Book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9808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3922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6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73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39438">
                      <w:marLeft w:val="0"/>
                      <w:marRight w:val="0"/>
                      <w:marTop w:val="825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4748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97635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129">
                          <w:marLeft w:val="105"/>
                          <w:marRight w:val="0"/>
                          <w:marTop w:val="36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7229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4668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6650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71133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6890693">
                      <w:marLeft w:val="0"/>
                      <w:marRight w:val="0"/>
                      <w:marTop w:val="46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74229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82897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51124">
                  <w:marLeft w:val="0"/>
                  <w:marRight w:val="0"/>
                  <w:marTop w:val="49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46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85916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3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2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70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26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8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8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02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20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2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16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94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522297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1775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117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4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46435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09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657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5182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245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66117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0832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5792514">
                                              <w:marLeft w:val="0"/>
                                              <w:marRight w:val="0"/>
                                              <w:marTop w:val="22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3373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3558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31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1218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355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639095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0274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210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209854">
                                                          <w:marLeft w:val="-374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32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0725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744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04254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92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014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0853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810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85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290399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7287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628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845982">
                                                          <w:marLeft w:val="-326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549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6328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49067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1937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385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5007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394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14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27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72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04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41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72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708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188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635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55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64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0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0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6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93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1551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7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1146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1691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8479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43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598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7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2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88908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852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8813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348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1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3144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94595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1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65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95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0335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753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51486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7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79605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24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3949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7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31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070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8059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656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88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8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3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248429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805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10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PREPARATION GUIDE #1</vt:lpstr>
    </vt:vector>
  </TitlesOfParts>
  <Company>Stephen F. Austin State University</Company>
  <LinksUpToDate>false</LinksUpToDate>
  <CharactersWithSpaces>3016</CharactersWithSpaces>
  <SharedDoc>false</SharedDoc>
  <HLinks>
    <vt:vector size="18" baseType="variant">
      <vt:variant>
        <vt:i4>4718664</vt:i4>
      </vt:variant>
      <vt:variant>
        <vt:i4>6</vt:i4>
      </vt:variant>
      <vt:variant>
        <vt:i4>0</vt:i4>
      </vt:variant>
      <vt:variant>
        <vt:i4>5</vt:i4>
      </vt:variant>
      <vt:variant>
        <vt:lpwstr>http://www.teachpsychscience.org/resource.asp?id=117</vt:lpwstr>
      </vt:variant>
      <vt:variant>
        <vt:lpwstr/>
      </vt:variant>
      <vt:variant>
        <vt:i4>8192121</vt:i4>
      </vt:variant>
      <vt:variant>
        <vt:i4>3</vt:i4>
      </vt:variant>
      <vt:variant>
        <vt:i4>0</vt:i4>
      </vt:variant>
      <vt:variant>
        <vt:i4>5</vt:i4>
      </vt:variant>
      <vt:variant>
        <vt:lpwstr>http://www.teachpsychscience.org/resource.asp?id=30</vt:lpwstr>
      </vt:variant>
      <vt:variant>
        <vt:lpwstr/>
      </vt:variant>
      <vt:variant>
        <vt:i4>6291498</vt:i4>
      </vt:variant>
      <vt:variant>
        <vt:i4>0</vt:i4>
      </vt:variant>
      <vt:variant>
        <vt:i4>0</vt:i4>
      </vt:variant>
      <vt:variant>
        <vt:i4>5</vt:i4>
      </vt:variant>
      <vt:variant>
        <vt:lpwstr>http://www.npr.org/2011/01/07/132740175/paul-offit-on-the-anti-vaccine-movement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PREPARATION GUIDE #1</dc:title>
  <dc:subject/>
  <dc:creator>Shane Pitts</dc:creator>
  <cp:keywords/>
  <dc:description/>
  <cp:lastModifiedBy>Pitts, Shane</cp:lastModifiedBy>
  <cp:revision>2</cp:revision>
  <cp:lastPrinted>2022-04-01T14:00:00Z</cp:lastPrinted>
  <dcterms:created xsi:type="dcterms:W3CDTF">2022-04-01T14:01:00Z</dcterms:created>
  <dcterms:modified xsi:type="dcterms:W3CDTF">2022-04-01T14:01:00Z</dcterms:modified>
</cp:coreProperties>
</file>